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94" w:rsidRDefault="00A91694" w:rsidP="00F766BE">
      <w:pPr>
        <w:pStyle w:val="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</w:p>
    <w:p w:rsidR="00B42CA7" w:rsidRDefault="002D1ADE" w:rsidP="00F766BE">
      <w:pPr>
        <w:pStyle w:val="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1ADE">
        <w:rPr>
          <w:rFonts w:ascii="Times New Roman" w:hAnsi="Times New Roman" w:cs="Times New Roman"/>
          <w:snapToGrid w:val="0"/>
          <w:sz w:val="28"/>
          <w:szCs w:val="28"/>
        </w:rPr>
        <w:t>О передаче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части полномочий по решению вопросов местного значения </w:t>
      </w:r>
      <w:r w:rsidR="00A91694">
        <w:rPr>
          <w:rFonts w:ascii="Times New Roman" w:hAnsi="Times New Roman" w:cs="Times New Roman"/>
          <w:snapToGrid w:val="0"/>
          <w:sz w:val="28"/>
          <w:szCs w:val="28"/>
        </w:rPr>
        <w:t xml:space="preserve">Новосельского сельского </w:t>
      </w:r>
      <w:r>
        <w:rPr>
          <w:rFonts w:ascii="Times New Roman" w:hAnsi="Times New Roman" w:cs="Times New Roman"/>
          <w:snapToGrid w:val="0"/>
          <w:sz w:val="28"/>
          <w:szCs w:val="28"/>
        </w:rPr>
        <w:t>поселения Новокубанского района муниципальному образованию Новокубанский район</w:t>
      </w:r>
      <w:r w:rsidR="003740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теплоснабжения на территории </w:t>
      </w:r>
      <w:r w:rsidR="00A91694">
        <w:rPr>
          <w:rFonts w:ascii="Times New Roman" w:hAnsi="Times New Roman" w:cs="Times New Roman"/>
          <w:snapToGrid w:val="0"/>
          <w:sz w:val="28"/>
          <w:szCs w:val="28"/>
        </w:rPr>
        <w:t xml:space="preserve">Новосельского сельского </w:t>
      </w:r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>поселения Новокубанского района</w:t>
      </w:r>
    </w:p>
    <w:p w:rsidR="00F766BE" w:rsidRPr="00F766BE" w:rsidRDefault="00F766BE" w:rsidP="00F766BE"/>
    <w:p w:rsidR="00C3232A" w:rsidRDefault="00C3232A" w:rsidP="00C3232A">
      <w:pPr>
        <w:ind w:firstLine="680"/>
        <w:jc w:val="both"/>
        <w:rPr>
          <w:sz w:val="28"/>
          <w:szCs w:val="28"/>
        </w:rPr>
      </w:pPr>
      <w:r w:rsidRPr="00E63A33">
        <w:rPr>
          <w:b w:val="0"/>
          <w:sz w:val="28"/>
          <w:szCs w:val="28"/>
        </w:rPr>
        <w:t xml:space="preserve">В 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72A56">
        <w:rPr>
          <w:b w:val="0"/>
          <w:sz w:val="28"/>
          <w:szCs w:val="28"/>
        </w:rPr>
        <w:t xml:space="preserve">решением Совета </w:t>
      </w:r>
      <w:r w:rsidR="00A91694" w:rsidRPr="00872A56">
        <w:rPr>
          <w:b w:val="0"/>
          <w:sz w:val="28"/>
          <w:szCs w:val="28"/>
        </w:rPr>
        <w:t>Новосельского сельского</w:t>
      </w:r>
      <w:r w:rsidR="00872A56">
        <w:rPr>
          <w:b w:val="0"/>
          <w:sz w:val="28"/>
          <w:szCs w:val="28"/>
        </w:rPr>
        <w:t xml:space="preserve"> поселения </w:t>
      </w:r>
      <w:r w:rsidRPr="00872A56">
        <w:rPr>
          <w:b w:val="0"/>
          <w:sz w:val="28"/>
          <w:szCs w:val="28"/>
        </w:rPr>
        <w:t>Новокубан</w:t>
      </w:r>
      <w:r w:rsidR="00872A56">
        <w:rPr>
          <w:b w:val="0"/>
          <w:sz w:val="28"/>
          <w:szCs w:val="28"/>
        </w:rPr>
        <w:t xml:space="preserve">ского района от </w:t>
      </w:r>
      <w:r w:rsidR="00D01426" w:rsidRPr="00872A56">
        <w:rPr>
          <w:b w:val="0"/>
          <w:sz w:val="28"/>
          <w:szCs w:val="28"/>
        </w:rPr>
        <w:t>24</w:t>
      </w:r>
      <w:r w:rsidR="00872A56">
        <w:rPr>
          <w:b w:val="0"/>
          <w:sz w:val="28"/>
          <w:szCs w:val="28"/>
        </w:rPr>
        <w:t xml:space="preserve"> ноября 2016 </w:t>
      </w:r>
      <w:r w:rsidRPr="00872A56">
        <w:rPr>
          <w:b w:val="0"/>
          <w:sz w:val="28"/>
          <w:szCs w:val="28"/>
        </w:rPr>
        <w:t xml:space="preserve">года № </w:t>
      </w:r>
      <w:r w:rsidR="00D01426" w:rsidRPr="00872A56">
        <w:rPr>
          <w:b w:val="0"/>
          <w:sz w:val="28"/>
          <w:szCs w:val="28"/>
        </w:rPr>
        <w:t>118</w:t>
      </w:r>
      <w:r w:rsidR="00872A56">
        <w:rPr>
          <w:b w:val="0"/>
          <w:sz w:val="28"/>
          <w:szCs w:val="28"/>
        </w:rPr>
        <w:t xml:space="preserve"> «Об утверждении Порядка </w:t>
      </w:r>
      <w:r w:rsidRPr="00872A56">
        <w:rPr>
          <w:b w:val="0"/>
          <w:sz w:val="28"/>
          <w:szCs w:val="28"/>
        </w:rPr>
        <w:t>заключения соглашений с администрацией муниципального образования Новокубанский район, о передаче (принятии) осуществления части полномочий по решению вопросов местного значения», руководствуясь Устав</w:t>
      </w:r>
      <w:r w:rsidR="00872A56" w:rsidRPr="00872A56">
        <w:rPr>
          <w:b w:val="0"/>
          <w:sz w:val="28"/>
          <w:szCs w:val="28"/>
        </w:rPr>
        <w:t>ом</w:t>
      </w:r>
      <w:r w:rsidRPr="00872A56">
        <w:rPr>
          <w:b w:val="0"/>
          <w:sz w:val="28"/>
          <w:szCs w:val="28"/>
        </w:rPr>
        <w:t xml:space="preserve"> </w:t>
      </w:r>
      <w:r w:rsidR="00A91694" w:rsidRPr="00872A56">
        <w:rPr>
          <w:b w:val="0"/>
          <w:sz w:val="28"/>
          <w:szCs w:val="28"/>
        </w:rPr>
        <w:t>Новосельского сельского</w:t>
      </w:r>
      <w:r w:rsidR="00872A56">
        <w:rPr>
          <w:b w:val="0"/>
          <w:sz w:val="28"/>
          <w:szCs w:val="28"/>
        </w:rPr>
        <w:t xml:space="preserve"> </w:t>
      </w:r>
      <w:r w:rsidRPr="00872A56">
        <w:rPr>
          <w:b w:val="0"/>
          <w:sz w:val="28"/>
          <w:szCs w:val="28"/>
        </w:rPr>
        <w:t xml:space="preserve">поселения Новокубанского района, Совет </w:t>
      </w:r>
      <w:r w:rsidR="00A91694" w:rsidRPr="00872A56">
        <w:rPr>
          <w:b w:val="0"/>
          <w:sz w:val="28"/>
          <w:szCs w:val="28"/>
        </w:rPr>
        <w:t>Новосельского сельского</w:t>
      </w:r>
      <w:r w:rsidR="00872A56">
        <w:rPr>
          <w:b w:val="0"/>
          <w:sz w:val="28"/>
          <w:szCs w:val="28"/>
        </w:rPr>
        <w:t xml:space="preserve"> </w:t>
      </w:r>
      <w:r w:rsidRPr="00872A56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</w:t>
      </w:r>
      <w:r w:rsidRPr="00E63A33">
        <w:rPr>
          <w:b w:val="0"/>
          <w:spacing w:val="60"/>
          <w:sz w:val="28"/>
          <w:szCs w:val="28"/>
        </w:rPr>
        <w:t>решил</w:t>
      </w:r>
      <w:r w:rsidRPr="00AA4E23">
        <w:rPr>
          <w:b w:val="0"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F4BB2" w:rsidRDefault="00C3232A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 w:rsidRPr="0037403E">
        <w:rPr>
          <w:b w:val="0"/>
          <w:sz w:val="28"/>
          <w:szCs w:val="28"/>
        </w:rPr>
        <w:t>1. Передать муниципальному образованию Новокубанский район на 2020 год часть</w:t>
      </w:r>
      <w:r>
        <w:rPr>
          <w:b w:val="0"/>
          <w:sz w:val="28"/>
          <w:szCs w:val="28"/>
        </w:rPr>
        <w:t xml:space="preserve"> полномочий органа местного самоуправления  </w:t>
      </w:r>
      <w:r w:rsidR="00A91694">
        <w:rPr>
          <w:b w:val="0"/>
          <w:sz w:val="28"/>
          <w:szCs w:val="28"/>
        </w:rPr>
        <w:t xml:space="preserve">Новосельского сельского </w:t>
      </w:r>
      <w:r>
        <w:rPr>
          <w:b w:val="0"/>
          <w:sz w:val="28"/>
          <w:szCs w:val="28"/>
        </w:rPr>
        <w:t>поселения Новокубанского района по</w:t>
      </w:r>
      <w:r w:rsidRPr="0037403E">
        <w:rPr>
          <w:sz w:val="28"/>
          <w:szCs w:val="28"/>
        </w:rPr>
        <w:t xml:space="preserve"> </w:t>
      </w:r>
      <w:r w:rsidR="00FF4BB2">
        <w:rPr>
          <w:b w:val="0"/>
          <w:sz w:val="28"/>
          <w:szCs w:val="28"/>
        </w:rPr>
        <w:t xml:space="preserve">организации теплоснабжения на территории </w:t>
      </w:r>
      <w:r w:rsidR="00A91694">
        <w:rPr>
          <w:b w:val="0"/>
          <w:sz w:val="28"/>
          <w:szCs w:val="28"/>
        </w:rPr>
        <w:t xml:space="preserve">Новосельского сельского </w:t>
      </w:r>
      <w:r w:rsidR="00FF4BB2">
        <w:rPr>
          <w:b w:val="0"/>
          <w:sz w:val="28"/>
          <w:szCs w:val="28"/>
        </w:rPr>
        <w:t>поселения Новокубанского района.</w:t>
      </w:r>
    </w:p>
    <w:p w:rsidR="00C3232A" w:rsidRDefault="00A37ED8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3232A">
        <w:rPr>
          <w:b w:val="0"/>
          <w:sz w:val="28"/>
          <w:szCs w:val="28"/>
        </w:rPr>
        <w:t xml:space="preserve">. Рекомендовать администрации </w:t>
      </w:r>
      <w:r w:rsidR="00A91694">
        <w:rPr>
          <w:b w:val="0"/>
          <w:sz w:val="28"/>
          <w:szCs w:val="28"/>
        </w:rPr>
        <w:t xml:space="preserve">Новосельского сельского </w:t>
      </w:r>
      <w:r w:rsidR="00C3232A">
        <w:rPr>
          <w:b w:val="0"/>
          <w:sz w:val="28"/>
          <w:szCs w:val="28"/>
        </w:rPr>
        <w:t xml:space="preserve">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 № </w:t>
      </w:r>
      <w:r>
        <w:rPr>
          <w:b w:val="0"/>
          <w:sz w:val="28"/>
          <w:szCs w:val="28"/>
        </w:rPr>
        <w:t>1</w:t>
      </w:r>
      <w:r w:rsidR="00C3232A">
        <w:rPr>
          <w:b w:val="0"/>
          <w:sz w:val="28"/>
          <w:szCs w:val="28"/>
        </w:rPr>
        <w:t>.</w:t>
      </w:r>
    </w:p>
    <w:p w:rsidR="00A22C2A" w:rsidRPr="00A22C2A" w:rsidRDefault="007A48FC" w:rsidP="00A22C2A">
      <w:pPr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A37ED8" w:rsidRPr="001B4C79">
        <w:rPr>
          <w:b w:val="0"/>
          <w:sz w:val="28"/>
          <w:szCs w:val="28"/>
        </w:rPr>
        <w:t>3</w:t>
      </w:r>
      <w:r w:rsidR="009E0BD3">
        <w:rPr>
          <w:b w:val="0"/>
          <w:sz w:val="28"/>
          <w:szCs w:val="28"/>
        </w:rPr>
        <w:t xml:space="preserve">. Контроль за выполнением настоящего решения возложить на </w:t>
      </w:r>
      <w:r w:rsidR="00A22C2A" w:rsidRPr="00A22C2A">
        <w:rPr>
          <w:b w:val="0"/>
          <w:sz w:val="28"/>
          <w:szCs w:val="28"/>
        </w:rPr>
        <w:t xml:space="preserve">председателя комиссии Совета </w:t>
      </w:r>
      <w:r w:rsidR="00A22C2A" w:rsidRPr="00A22C2A">
        <w:rPr>
          <w:b w:val="0"/>
          <w:snapToGrid w:val="0"/>
          <w:sz w:val="28"/>
          <w:szCs w:val="28"/>
        </w:rPr>
        <w:t>Новосельского сельского поселения Новокубанского района</w:t>
      </w:r>
      <w:r w:rsidR="00A22C2A" w:rsidRPr="00A22C2A">
        <w:rPr>
          <w:b w:val="0"/>
          <w:sz w:val="28"/>
          <w:szCs w:val="28"/>
        </w:rPr>
        <w:t xml:space="preserve"> по нормотворчеству, и контролю за исполнением органами и должностными лицами </w:t>
      </w:r>
      <w:r w:rsidR="00A22C2A" w:rsidRPr="00A22C2A">
        <w:rPr>
          <w:b w:val="0"/>
          <w:snapToGrid w:val="0"/>
          <w:sz w:val="28"/>
          <w:szCs w:val="28"/>
        </w:rPr>
        <w:t xml:space="preserve">Новосельского сельского поселения Новокубанского района полномочий по решению вопросов местного значения </w:t>
      </w:r>
      <w:r w:rsidR="00A22C2A">
        <w:rPr>
          <w:b w:val="0"/>
          <w:snapToGrid w:val="0"/>
          <w:sz w:val="28"/>
          <w:szCs w:val="28"/>
        </w:rPr>
        <w:t>Е.А.Мартыновича</w:t>
      </w:r>
      <w:r w:rsidR="00A22C2A" w:rsidRPr="00A22C2A">
        <w:rPr>
          <w:b w:val="0"/>
          <w:snapToGrid w:val="0"/>
          <w:sz w:val="28"/>
          <w:szCs w:val="28"/>
        </w:rPr>
        <w:t>.</w:t>
      </w:r>
    </w:p>
    <w:p w:rsidR="009E0BD3" w:rsidRDefault="00A37ED8" w:rsidP="00A22C2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E0BD3">
        <w:rPr>
          <w:b w:val="0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A91694">
        <w:rPr>
          <w:b w:val="0"/>
          <w:sz w:val="28"/>
          <w:szCs w:val="28"/>
        </w:rPr>
        <w:t xml:space="preserve">Новосельского сельского </w:t>
      </w:r>
      <w:r w:rsidR="009E0BD3">
        <w:rPr>
          <w:b w:val="0"/>
          <w:sz w:val="28"/>
          <w:szCs w:val="28"/>
        </w:rPr>
        <w:t xml:space="preserve">поселения Новокубанского района. </w:t>
      </w:r>
    </w:p>
    <w:p w:rsidR="009E0BD3" w:rsidRPr="00F16916" w:rsidRDefault="009E0BD3" w:rsidP="002D1ADE">
      <w:pPr>
        <w:jc w:val="both"/>
        <w:rPr>
          <w:sz w:val="28"/>
          <w:szCs w:val="28"/>
        </w:rPr>
      </w:pPr>
    </w:p>
    <w:p w:rsidR="00DD3589" w:rsidRDefault="00DD3589" w:rsidP="00127E2D">
      <w:pPr>
        <w:spacing w:line="240" w:lineRule="atLeast"/>
        <w:ind w:firstLine="708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5146EA" w:rsidTr="005146EA">
        <w:trPr>
          <w:trHeight w:val="1552"/>
        </w:trPr>
        <w:tc>
          <w:tcPr>
            <w:tcW w:w="4554" w:type="dxa"/>
          </w:tcPr>
          <w:p w:rsidR="005146EA" w:rsidRDefault="00EA3436" w:rsidP="005146E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="005146EA">
              <w:rPr>
                <w:b w:val="0"/>
                <w:sz w:val="28"/>
                <w:szCs w:val="28"/>
              </w:rPr>
              <w:t>лав</w:t>
            </w:r>
            <w:r>
              <w:rPr>
                <w:b w:val="0"/>
                <w:sz w:val="28"/>
                <w:szCs w:val="28"/>
              </w:rPr>
              <w:t>а</w:t>
            </w:r>
            <w:r w:rsidR="005146EA">
              <w:rPr>
                <w:b w:val="0"/>
                <w:sz w:val="28"/>
                <w:szCs w:val="28"/>
              </w:rPr>
              <w:t xml:space="preserve"> </w:t>
            </w:r>
            <w:r w:rsidR="00A91694">
              <w:rPr>
                <w:b w:val="0"/>
                <w:sz w:val="28"/>
                <w:szCs w:val="28"/>
              </w:rPr>
              <w:t xml:space="preserve">Новосельского сельского </w:t>
            </w:r>
            <w:r w:rsidR="005146EA">
              <w:rPr>
                <w:b w:val="0"/>
                <w:sz w:val="28"/>
                <w:szCs w:val="28"/>
              </w:rPr>
              <w:t>поселения Новокубанского района</w:t>
            </w:r>
          </w:p>
          <w:p w:rsidR="005146EA" w:rsidRDefault="005146EA" w:rsidP="005146EA">
            <w:pPr>
              <w:rPr>
                <w:b w:val="0"/>
                <w:sz w:val="28"/>
                <w:szCs w:val="28"/>
              </w:rPr>
            </w:pPr>
          </w:p>
          <w:p w:rsidR="005146EA" w:rsidRDefault="00286269" w:rsidP="00A9169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</w:t>
            </w:r>
            <w:r w:rsidR="00A91694">
              <w:rPr>
                <w:b w:val="0"/>
                <w:sz w:val="28"/>
                <w:szCs w:val="28"/>
              </w:rPr>
              <w:t>_ А.Е.Колесников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5146EA" w:rsidTr="005146EA">
        <w:trPr>
          <w:trHeight w:val="1552"/>
        </w:trPr>
        <w:tc>
          <w:tcPr>
            <w:tcW w:w="4969" w:type="dxa"/>
          </w:tcPr>
          <w:p w:rsidR="00D40A42" w:rsidRDefault="005146EA" w:rsidP="005146E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Совета </w:t>
            </w:r>
            <w:r w:rsidR="00A91694">
              <w:rPr>
                <w:b w:val="0"/>
                <w:sz w:val="28"/>
                <w:szCs w:val="28"/>
              </w:rPr>
              <w:t xml:space="preserve">Новосельского сельского </w:t>
            </w:r>
            <w:r>
              <w:rPr>
                <w:b w:val="0"/>
                <w:sz w:val="28"/>
                <w:szCs w:val="28"/>
              </w:rPr>
              <w:t>поселения Новокубанского района</w:t>
            </w:r>
          </w:p>
          <w:p w:rsidR="005146EA" w:rsidRDefault="005146EA" w:rsidP="00D37FB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</w:t>
            </w:r>
            <w:r w:rsidR="00B21795">
              <w:rPr>
                <w:b w:val="0"/>
                <w:sz w:val="28"/>
                <w:szCs w:val="28"/>
              </w:rPr>
              <w:t xml:space="preserve">  </w:t>
            </w:r>
            <w:r w:rsidR="00A91694">
              <w:rPr>
                <w:b w:val="0"/>
                <w:sz w:val="28"/>
                <w:szCs w:val="28"/>
              </w:rPr>
              <w:t xml:space="preserve"> А.Е.Колесников</w:t>
            </w:r>
          </w:p>
        </w:tc>
      </w:tr>
    </w:tbl>
    <w:p w:rsidR="00A54463" w:rsidRDefault="00A54463" w:rsidP="00050585"/>
    <w:p w:rsidR="00A54463" w:rsidRPr="00A54463" w:rsidRDefault="00A54463" w:rsidP="00A54463"/>
    <w:p w:rsidR="00A54463" w:rsidRPr="00A54463" w:rsidRDefault="00A54463" w:rsidP="00A54463"/>
    <w:p w:rsidR="000D3AE9" w:rsidRDefault="000D3AE9" w:rsidP="00A54463"/>
    <w:p w:rsidR="000D3AE9" w:rsidRPr="000D3AE9" w:rsidRDefault="000D3AE9" w:rsidP="000D3AE9">
      <w:pPr>
        <w:ind w:left="5670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lastRenderedPageBreak/>
        <w:t xml:space="preserve">Приложение </w:t>
      </w:r>
    </w:p>
    <w:p w:rsidR="000D3AE9" w:rsidRDefault="000D3AE9" w:rsidP="000D3AE9">
      <w:pPr>
        <w:ind w:left="5670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Решению Совета </w:t>
      </w:r>
    </w:p>
    <w:p w:rsidR="000D3AE9" w:rsidRPr="000D3AE9" w:rsidRDefault="000D3AE9" w:rsidP="000D3AE9">
      <w:pPr>
        <w:ind w:lef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Новосельского сельского </w:t>
      </w:r>
      <w:r w:rsidRPr="000D3AE9">
        <w:rPr>
          <w:b w:val="0"/>
          <w:sz w:val="28"/>
          <w:szCs w:val="28"/>
        </w:rPr>
        <w:t>поселения</w:t>
      </w:r>
    </w:p>
    <w:p w:rsidR="000D3AE9" w:rsidRPr="000D3AE9" w:rsidRDefault="000D3AE9" w:rsidP="000D3AE9">
      <w:pPr>
        <w:ind w:left="5670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 xml:space="preserve">Новокубанского района </w:t>
      </w:r>
    </w:p>
    <w:p w:rsidR="000D3AE9" w:rsidRPr="000D3AE9" w:rsidRDefault="000D3AE9" w:rsidP="000D3AE9">
      <w:pPr>
        <w:tabs>
          <w:tab w:val="left" w:pos="4185"/>
        </w:tabs>
        <w:ind w:left="5670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от____________№________</w:t>
      </w:r>
    </w:p>
    <w:p w:rsidR="000D3AE9" w:rsidRPr="000D3AE9" w:rsidRDefault="000D3AE9" w:rsidP="000D3AE9">
      <w:pPr>
        <w:ind w:left="5670"/>
        <w:jc w:val="both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Соглашение</w:t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 xml:space="preserve">о передаче части полномочий  органа местного самоуправления </w:t>
      </w:r>
      <w:r>
        <w:rPr>
          <w:b w:val="0"/>
          <w:sz w:val="28"/>
          <w:szCs w:val="28"/>
        </w:rPr>
        <w:t xml:space="preserve">Новосельского сельского </w:t>
      </w:r>
      <w:r w:rsidRPr="000D3AE9">
        <w:rPr>
          <w:b w:val="0"/>
          <w:sz w:val="28"/>
          <w:szCs w:val="28"/>
        </w:rPr>
        <w:t xml:space="preserve">поселения Новокубанского района по </w:t>
      </w:r>
      <w:r w:rsidRPr="000D3AE9">
        <w:rPr>
          <w:b w:val="0"/>
          <w:snapToGrid w:val="0"/>
          <w:sz w:val="28"/>
          <w:szCs w:val="28"/>
        </w:rPr>
        <w:t xml:space="preserve">осуществлению части передаваемых полномочий по </w:t>
      </w:r>
      <w:r w:rsidRPr="000D3AE9">
        <w:rPr>
          <w:b w:val="0"/>
          <w:sz w:val="28"/>
          <w:szCs w:val="28"/>
        </w:rPr>
        <w:t xml:space="preserve">созданию условий </w:t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 xml:space="preserve"> в границах поселения</w:t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Глубокий</w:t>
      </w:r>
      <w:r w:rsidRPr="000D3AE9">
        <w:rPr>
          <w:b w:val="0"/>
          <w:sz w:val="28"/>
          <w:szCs w:val="28"/>
        </w:rPr>
        <w:t xml:space="preserve"> </w:t>
      </w:r>
      <w:r w:rsidRPr="000D3AE9">
        <w:rPr>
          <w:b w:val="0"/>
          <w:sz w:val="28"/>
          <w:szCs w:val="28"/>
        </w:rPr>
        <w:tab/>
      </w:r>
      <w:r w:rsidRPr="000D3AE9">
        <w:rPr>
          <w:b w:val="0"/>
          <w:sz w:val="28"/>
          <w:szCs w:val="28"/>
        </w:rPr>
        <w:tab/>
      </w:r>
      <w:r w:rsidRPr="000D3AE9">
        <w:rPr>
          <w:b w:val="0"/>
          <w:sz w:val="28"/>
          <w:szCs w:val="28"/>
        </w:rPr>
        <w:tab/>
      </w:r>
      <w:r w:rsidRPr="000D3AE9">
        <w:rPr>
          <w:b w:val="0"/>
          <w:sz w:val="28"/>
          <w:szCs w:val="28"/>
        </w:rPr>
        <w:tab/>
      </w:r>
      <w:r w:rsidRPr="000D3AE9">
        <w:rPr>
          <w:b w:val="0"/>
          <w:sz w:val="28"/>
          <w:szCs w:val="28"/>
        </w:rPr>
        <w:tab/>
      </w:r>
      <w:r w:rsidRPr="000D3AE9">
        <w:rPr>
          <w:b w:val="0"/>
          <w:sz w:val="28"/>
          <w:szCs w:val="28"/>
        </w:rPr>
        <w:tab/>
      </w:r>
      <w:r w:rsidRPr="000D3AE9">
        <w:rPr>
          <w:b w:val="0"/>
          <w:sz w:val="28"/>
          <w:szCs w:val="28"/>
        </w:rPr>
        <w:tab/>
        <w:t xml:space="preserve"> «__» ______ 20__ года</w:t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ind w:firstLine="709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Новосельского сельского </w:t>
      </w:r>
      <w:r w:rsidRPr="000D3AE9">
        <w:rPr>
          <w:b w:val="0"/>
          <w:sz w:val="28"/>
          <w:szCs w:val="28"/>
        </w:rPr>
        <w:t>поселения Новокубанского района, именуем</w:t>
      </w:r>
      <w:r>
        <w:rPr>
          <w:b w:val="0"/>
          <w:sz w:val="28"/>
          <w:szCs w:val="28"/>
        </w:rPr>
        <w:t>ая</w:t>
      </w:r>
      <w:r w:rsidRPr="000D3AE9">
        <w:rPr>
          <w:b w:val="0"/>
          <w:sz w:val="28"/>
          <w:szCs w:val="28"/>
        </w:rPr>
        <w:t xml:space="preserve"> в дальнейшем «</w:t>
      </w:r>
      <w:r>
        <w:rPr>
          <w:b w:val="0"/>
          <w:sz w:val="28"/>
          <w:szCs w:val="28"/>
        </w:rPr>
        <w:t>Сельское поселение</w:t>
      </w:r>
      <w:r w:rsidRPr="000D3AE9">
        <w:rPr>
          <w:b w:val="0"/>
          <w:sz w:val="28"/>
          <w:szCs w:val="28"/>
        </w:rPr>
        <w:t xml:space="preserve">», в лице главы </w:t>
      </w:r>
      <w:r>
        <w:rPr>
          <w:b w:val="0"/>
          <w:sz w:val="28"/>
          <w:szCs w:val="28"/>
        </w:rPr>
        <w:t xml:space="preserve">Новосельского сельского </w:t>
      </w:r>
      <w:r w:rsidRPr="000D3AE9">
        <w:rPr>
          <w:b w:val="0"/>
          <w:sz w:val="28"/>
          <w:szCs w:val="28"/>
        </w:rPr>
        <w:t xml:space="preserve">поселения Новокубанского района </w:t>
      </w:r>
      <w:r>
        <w:rPr>
          <w:b w:val="0"/>
          <w:sz w:val="28"/>
          <w:szCs w:val="28"/>
        </w:rPr>
        <w:t>Александра Евгеньевич Колесникова</w:t>
      </w:r>
      <w:r w:rsidRPr="000D3AE9">
        <w:rPr>
          <w:b w:val="0"/>
          <w:sz w:val="28"/>
          <w:szCs w:val="28"/>
        </w:rPr>
        <w:t xml:space="preserve">, действующего на основании Устава </w:t>
      </w:r>
      <w:r>
        <w:rPr>
          <w:b w:val="0"/>
          <w:sz w:val="28"/>
          <w:szCs w:val="28"/>
        </w:rPr>
        <w:t xml:space="preserve">Новосельского сельского </w:t>
      </w:r>
      <w:r w:rsidRPr="000D3AE9">
        <w:rPr>
          <w:b w:val="0"/>
          <w:sz w:val="28"/>
          <w:szCs w:val="28"/>
        </w:rPr>
        <w:t>поселения Новокубанского района, с одной стороны, и Администрация муниципального образования Новокубанский район, именуемое в дальнейшем «Муниципальный район», в лице главы муниципального образования Новокубанский район Александра Владимировича Гомодина, действующего на основании Устава муниципального образования Новокубанский район, с другой стороны, именуемые вместе Стороны, руководствуясь статьями 14, 15 Федерального закона от 6 октября 2003 года 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1. Предмет соглашения</w:t>
      </w: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tabs>
          <w:tab w:val="left" w:pos="709"/>
          <w:tab w:val="left" w:pos="1200"/>
        </w:tabs>
        <w:ind w:left="170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1.1.Предметом настоящего Соглашения является передача органу местного самоуправления муниципального образования Новокубанский район части полномочий </w:t>
      </w:r>
      <w:r>
        <w:rPr>
          <w:b w:val="0"/>
          <w:sz w:val="28"/>
          <w:szCs w:val="28"/>
        </w:rPr>
        <w:t xml:space="preserve">Новосельского сельского </w:t>
      </w:r>
      <w:r w:rsidRPr="000D3AE9">
        <w:rPr>
          <w:b w:val="0"/>
          <w:sz w:val="28"/>
          <w:szCs w:val="28"/>
        </w:rPr>
        <w:t xml:space="preserve">поселения Новокубанского района по </w:t>
      </w:r>
      <w:r w:rsidRPr="000D3AE9">
        <w:rPr>
          <w:b w:val="0"/>
          <w:snapToGrid w:val="0"/>
          <w:sz w:val="28"/>
          <w:szCs w:val="28"/>
        </w:rPr>
        <w:t xml:space="preserve">осуществлению </w:t>
      </w:r>
      <w:r w:rsidRPr="000D3AE9">
        <w:rPr>
          <w:b w:val="0"/>
          <w:sz w:val="28"/>
          <w:szCs w:val="28"/>
        </w:rPr>
        <w:t xml:space="preserve">организации теплоснабжения на территории </w:t>
      </w:r>
      <w:r>
        <w:rPr>
          <w:b w:val="0"/>
          <w:sz w:val="28"/>
          <w:szCs w:val="28"/>
        </w:rPr>
        <w:t xml:space="preserve">Новосельского сельского </w:t>
      </w:r>
      <w:r w:rsidRPr="000D3AE9">
        <w:rPr>
          <w:b w:val="0"/>
          <w:sz w:val="28"/>
          <w:szCs w:val="28"/>
        </w:rPr>
        <w:t>поселения Новокубанского района</w:t>
      </w:r>
      <w:r w:rsidRPr="000D3AE9">
        <w:rPr>
          <w:b w:val="0"/>
          <w:snapToGrid w:val="0"/>
          <w:sz w:val="28"/>
          <w:szCs w:val="28"/>
        </w:rPr>
        <w:t>. Указанными полномочиями наделяется исполнительный орган местного самоуправления муниципального образования Новокубанский район – администрация муниципального образования Новокубанский район.</w:t>
      </w:r>
      <w:r w:rsidRPr="000D3AE9">
        <w:rPr>
          <w:b w:val="0"/>
          <w:sz w:val="28"/>
          <w:szCs w:val="28"/>
        </w:rPr>
        <w:t xml:space="preserve"> </w:t>
      </w:r>
    </w:p>
    <w:p w:rsidR="000D3AE9" w:rsidRPr="000D3AE9" w:rsidRDefault="000D3AE9" w:rsidP="000D3AE9">
      <w:pPr>
        <w:tabs>
          <w:tab w:val="left" w:pos="709"/>
          <w:tab w:val="left" w:pos="1200"/>
        </w:tabs>
        <w:ind w:left="170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</w:r>
    </w:p>
    <w:p w:rsidR="000D3AE9" w:rsidRPr="000D3AE9" w:rsidRDefault="000D3AE9" w:rsidP="000D3AE9">
      <w:pPr>
        <w:tabs>
          <w:tab w:val="left" w:pos="1000"/>
          <w:tab w:val="left" w:pos="1200"/>
        </w:tabs>
        <w:jc w:val="both"/>
        <w:rPr>
          <w:b w:val="0"/>
          <w:sz w:val="28"/>
          <w:szCs w:val="28"/>
        </w:rPr>
      </w:pPr>
      <w:bookmarkStart w:id="0" w:name="sub_140124"/>
    </w:p>
    <w:p w:rsidR="000D3AE9" w:rsidRPr="000D3AE9" w:rsidRDefault="000D3AE9" w:rsidP="000D3AE9">
      <w:pPr>
        <w:tabs>
          <w:tab w:val="left" w:pos="1000"/>
          <w:tab w:val="left" w:pos="1200"/>
        </w:tabs>
        <w:jc w:val="center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2. Срок действия Соглашения</w:t>
      </w:r>
    </w:p>
    <w:p w:rsidR="000D3AE9" w:rsidRPr="000D3AE9" w:rsidRDefault="000D3AE9" w:rsidP="000D3AE9">
      <w:pPr>
        <w:tabs>
          <w:tab w:val="left" w:pos="1000"/>
          <w:tab w:val="left" w:pos="1200"/>
        </w:tabs>
        <w:jc w:val="center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2.1. Соглашение действует с момента его подписания по </w:t>
      </w:r>
      <w:r w:rsidRPr="000D3AE9">
        <w:rPr>
          <w:b w:val="0"/>
          <w:color w:val="FF0000"/>
          <w:sz w:val="28"/>
          <w:szCs w:val="28"/>
          <w:highlight w:val="yellow"/>
        </w:rPr>
        <w:t>31 декабря 2020</w:t>
      </w:r>
      <w:r w:rsidRPr="000D3AE9">
        <w:rPr>
          <w:b w:val="0"/>
          <w:sz w:val="28"/>
          <w:szCs w:val="28"/>
        </w:rPr>
        <w:t xml:space="preserve"> года включительно.</w:t>
      </w:r>
    </w:p>
    <w:p w:rsidR="000D3AE9" w:rsidRPr="000D3AE9" w:rsidRDefault="000D3AE9" w:rsidP="000D3AE9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tabs>
          <w:tab w:val="left" w:pos="709"/>
          <w:tab w:val="left" w:pos="1200"/>
        </w:tabs>
        <w:jc w:val="center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3. Права и обязанности сторон</w:t>
      </w:r>
    </w:p>
    <w:p w:rsidR="000D3AE9" w:rsidRPr="000D3AE9" w:rsidRDefault="000D3AE9" w:rsidP="000D3AE9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3.1. Муниципальный район: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3.1.1. Принимает на себя обязательства по организации и осуществлению </w:t>
      </w:r>
      <w:r w:rsidRPr="000D3AE9">
        <w:rPr>
          <w:b w:val="0"/>
          <w:snapToGrid w:val="0"/>
          <w:sz w:val="28"/>
          <w:szCs w:val="28"/>
        </w:rPr>
        <w:t>части передаваемых полномочий: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1)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2)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3) реализация предусмотренных частями 5 - 7 статьи 7 Федерального закона от 27 июля 2010 года № 190-ФЗ «О теплоснабжении» полномочий в области регулирования цен (тарифов) в сфере теплоснабжения;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4) 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5) в случаях, установленных Федеральным законом от 27 июля 2010 года № 190-ФЗ «О теплоснабжении», согласование вывода источников тепловой энергии, тепловых сетей в ремонт и из эксплуатации;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6) утверждение схем теплоснабжения поселений, городских округов с численностью населения менее пятисот тысяч человек, в том числе присвоение статуса единой теплоснабжающей организации;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7)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8)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 xml:space="preserve">9) 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</w:t>
      </w:r>
      <w:r w:rsidRPr="000D3AE9">
        <w:rPr>
          <w:b w:val="0"/>
          <w:snapToGrid w:val="0"/>
          <w:sz w:val="28"/>
          <w:szCs w:val="28"/>
        </w:rPr>
        <w:lastRenderedPageBreak/>
        <w:t>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9.1) направление в федеральный орган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0D3AE9">
        <w:rPr>
          <w:b w:val="0"/>
          <w:snapToGrid w:val="0"/>
          <w:sz w:val="28"/>
          <w:szCs w:val="28"/>
        </w:rPr>
        <w:tab/>
        <w:t>10) осуществление иных полномочий, установленных действующим законодательством о теплоснабжении.</w:t>
      </w:r>
      <w:r w:rsidRPr="000D3AE9">
        <w:rPr>
          <w:b w:val="0"/>
          <w:sz w:val="28"/>
          <w:szCs w:val="28"/>
        </w:rPr>
        <w:tab/>
        <w:t>.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3.1.2. Муниципальный район имеет право: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1) получать от </w:t>
      </w:r>
      <w:r>
        <w:rPr>
          <w:b w:val="0"/>
          <w:sz w:val="28"/>
          <w:szCs w:val="28"/>
        </w:rPr>
        <w:t>Сель</w:t>
      </w:r>
      <w:r w:rsidRPr="000D3AE9">
        <w:rPr>
          <w:b w:val="0"/>
          <w:sz w:val="28"/>
          <w:szCs w:val="28"/>
        </w:rPr>
        <w:t>ского поселения информацию, необходимую для осуществления предусмотренных настоящим Соглашением полномочий.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rStyle w:val="12"/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2) </w:t>
      </w:r>
      <w:r w:rsidRPr="000D3AE9">
        <w:rPr>
          <w:rStyle w:val="12"/>
          <w:b w:val="0"/>
          <w:sz w:val="28"/>
          <w:szCs w:val="28"/>
        </w:rPr>
        <w:t>самостоятельно определять формы и методы осуществления переданных полномочий;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rStyle w:val="12"/>
          <w:b w:val="0"/>
          <w:sz w:val="28"/>
          <w:szCs w:val="28"/>
        </w:rPr>
      </w:pPr>
      <w:r w:rsidRPr="000D3AE9">
        <w:rPr>
          <w:rStyle w:val="12"/>
          <w:b w:val="0"/>
          <w:sz w:val="28"/>
          <w:szCs w:val="28"/>
        </w:rPr>
        <w:tab/>
        <w:t>3)  издавать общеобязательные нормативные правовые акты по реализации переданных полномочий и контролировать их исполнение;</w:t>
      </w:r>
    </w:p>
    <w:p w:rsidR="000D3AE9" w:rsidRPr="000D3AE9" w:rsidRDefault="000D3AE9" w:rsidP="000D3AE9">
      <w:pPr>
        <w:tabs>
          <w:tab w:val="left" w:pos="709"/>
        </w:tabs>
        <w:jc w:val="both"/>
        <w:outlineLvl w:val="0"/>
        <w:rPr>
          <w:rStyle w:val="12"/>
          <w:b w:val="0"/>
          <w:color w:val="auto"/>
          <w:sz w:val="28"/>
          <w:szCs w:val="28"/>
        </w:rPr>
      </w:pPr>
      <w:r w:rsidRPr="000D3AE9">
        <w:rPr>
          <w:rStyle w:val="12"/>
          <w:b w:val="0"/>
          <w:sz w:val="28"/>
          <w:szCs w:val="28"/>
        </w:rPr>
        <w:tab/>
        <w:t>4) использовать собственные материальные ресурсы и финансовые средства бюджета района для осуществления переданных полномочий.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0D3AE9">
        <w:rPr>
          <w:rStyle w:val="12"/>
          <w:sz w:val="28"/>
          <w:szCs w:val="28"/>
        </w:rPr>
        <w:t>3.1.3. Муниципальный район обязан: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0D3AE9">
        <w:rPr>
          <w:sz w:val="28"/>
          <w:szCs w:val="28"/>
        </w:rPr>
        <w:t xml:space="preserve">1) </w:t>
      </w:r>
      <w:r w:rsidRPr="000D3AE9">
        <w:rPr>
          <w:rStyle w:val="12"/>
          <w:sz w:val="28"/>
          <w:szCs w:val="28"/>
        </w:rPr>
        <w:t>обеспечить надлежащее осуществление переданных полномочий;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color w:val="000000"/>
          <w:sz w:val="28"/>
          <w:szCs w:val="28"/>
          <w:shd w:val="clear" w:color="auto" w:fill="FFFFFF"/>
          <w:lang w:bidi="ru-RU"/>
        </w:rPr>
      </w:pPr>
      <w:r w:rsidRPr="000D3AE9">
        <w:rPr>
          <w:rStyle w:val="12"/>
          <w:sz w:val="28"/>
          <w:szCs w:val="28"/>
        </w:rPr>
        <w:t>2)  предоставлять органам местного самоуправления городского поселения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rStyle w:val="12"/>
          <w:sz w:val="28"/>
          <w:szCs w:val="28"/>
        </w:rPr>
      </w:pPr>
      <w:r w:rsidRPr="000D3AE9">
        <w:rPr>
          <w:sz w:val="28"/>
          <w:szCs w:val="28"/>
        </w:rPr>
        <w:t xml:space="preserve">3) </w:t>
      </w:r>
      <w:r w:rsidRPr="000D3AE9">
        <w:rPr>
          <w:rStyle w:val="12"/>
          <w:sz w:val="28"/>
          <w:szCs w:val="28"/>
        </w:rPr>
        <w:t xml:space="preserve">оказывать консультационную и методическую помощь органам местного самоуправления </w:t>
      </w:r>
      <w:r>
        <w:rPr>
          <w:rStyle w:val="12"/>
          <w:sz w:val="28"/>
          <w:szCs w:val="28"/>
        </w:rPr>
        <w:t>сель</w:t>
      </w:r>
      <w:r w:rsidRPr="000D3AE9">
        <w:rPr>
          <w:rStyle w:val="12"/>
          <w:sz w:val="28"/>
          <w:szCs w:val="28"/>
        </w:rPr>
        <w:t>ского поселения по вопросам передачи полномочий.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0D3AE9">
        <w:rPr>
          <w:rStyle w:val="12"/>
          <w:sz w:val="28"/>
          <w:szCs w:val="28"/>
        </w:rPr>
        <w:t>3.2.1.</w:t>
      </w:r>
      <w:r>
        <w:rPr>
          <w:rStyle w:val="12"/>
          <w:sz w:val="28"/>
          <w:szCs w:val="28"/>
        </w:rPr>
        <w:t>Сельское поселение</w:t>
      </w:r>
      <w:r w:rsidRPr="000D3AE9">
        <w:rPr>
          <w:rStyle w:val="12"/>
          <w:sz w:val="28"/>
          <w:szCs w:val="28"/>
        </w:rPr>
        <w:t xml:space="preserve"> имеет право: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color w:val="000000"/>
          <w:sz w:val="28"/>
          <w:szCs w:val="28"/>
          <w:shd w:val="clear" w:color="auto" w:fill="FFFFFF"/>
          <w:lang w:bidi="ru-RU"/>
        </w:rPr>
      </w:pPr>
      <w:r w:rsidRPr="000D3AE9">
        <w:rPr>
          <w:rStyle w:val="12"/>
          <w:sz w:val="28"/>
          <w:szCs w:val="28"/>
        </w:rPr>
        <w:t>1)  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0D3AE9">
        <w:rPr>
          <w:rStyle w:val="12"/>
          <w:sz w:val="28"/>
          <w:szCs w:val="28"/>
        </w:rPr>
        <w:t>2)  требовать от органов и должностных лиц местного самоуправления района устранения выявленных нарушений настоящего Соглашения;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0D3AE9">
        <w:rPr>
          <w:rStyle w:val="12"/>
          <w:sz w:val="28"/>
          <w:szCs w:val="28"/>
        </w:rPr>
        <w:t>3)  получать консультационную и методическую помощь от администрации района по вопросам передачи полномочий.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0D3AE9">
        <w:rPr>
          <w:rStyle w:val="12"/>
          <w:sz w:val="28"/>
          <w:szCs w:val="28"/>
        </w:rPr>
        <w:t xml:space="preserve">3.2.2. В целях реализации настоящего Соглашения </w:t>
      </w:r>
      <w:r>
        <w:rPr>
          <w:rStyle w:val="12"/>
          <w:sz w:val="28"/>
          <w:szCs w:val="28"/>
        </w:rPr>
        <w:t>Сельское поселение</w:t>
      </w:r>
      <w:r w:rsidRPr="000D3AE9">
        <w:rPr>
          <w:rStyle w:val="12"/>
          <w:sz w:val="28"/>
          <w:szCs w:val="28"/>
        </w:rPr>
        <w:t xml:space="preserve"> обязано: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0D3AE9">
        <w:rPr>
          <w:rStyle w:val="12"/>
          <w:sz w:val="28"/>
          <w:szCs w:val="28"/>
        </w:rPr>
        <w:t>1) содействовать устранению выявленных нарушений при осуществлении переданных полномочий;</w:t>
      </w:r>
    </w:p>
    <w:p w:rsidR="000D3AE9" w:rsidRPr="000D3AE9" w:rsidRDefault="000D3AE9" w:rsidP="000D3AE9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0D3AE9">
        <w:rPr>
          <w:rStyle w:val="12"/>
          <w:sz w:val="28"/>
          <w:szCs w:val="28"/>
        </w:rPr>
        <w:t>2) оказывать иную помощь по вопросам осуществления переданных полномочий.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3.3. Стороны имеют право принимать иные меры. Необходимые для </w:t>
      </w:r>
      <w:r w:rsidRPr="000D3AE9">
        <w:rPr>
          <w:b w:val="0"/>
          <w:sz w:val="28"/>
          <w:szCs w:val="28"/>
        </w:rPr>
        <w:lastRenderedPageBreak/>
        <w:t>реализации настоящего Соглашения.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</w:r>
    </w:p>
    <w:bookmarkEnd w:id="0"/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0D3AE9" w:rsidRPr="000D3AE9" w:rsidRDefault="000D3AE9" w:rsidP="000D3AE9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4.1. Муниципальный район несет ответственность за осуществление переданных ему полномочий.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4.2. При обнаружении фактов ненадлежащего осуществления (или неосуществления) Муниципальным районом переданных ему полномочий, </w:t>
      </w:r>
      <w:r>
        <w:rPr>
          <w:b w:val="0"/>
          <w:sz w:val="28"/>
          <w:szCs w:val="28"/>
        </w:rPr>
        <w:t>Сельское поселение</w:t>
      </w:r>
      <w:r w:rsidRPr="000D3AE9">
        <w:rPr>
          <w:b w:val="0"/>
          <w:sz w:val="28"/>
          <w:szCs w:val="28"/>
        </w:rPr>
        <w:t xml:space="preserve"> назначает комиссию для составления соответствующего протокола. Муниципальный район должен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этой комиссии.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5. Форс-мажор</w:t>
      </w: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5.1. Стороны освобождаются от ответственности за частичное или полное неисполнение обязательств по данному Соглашению,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Стороны не могли предвидеть, предотвратить разумными мерами – стихийное бедствие, пожар, землетрясение и т.д.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5.2. При наступлении и прекращении событий чрезвычайного характера Сторона настоящего Соглашения, для которой создавалась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6. Расторжение Соглашения</w:t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6.1. Соглашение расторгается путем подписания сторонами соглашения о расторжении, предложение о расторжении направляетс</w:t>
      </w:r>
      <w:r>
        <w:rPr>
          <w:b w:val="0"/>
          <w:sz w:val="28"/>
          <w:szCs w:val="28"/>
        </w:rPr>
        <w:t>я за 30 дней до предполагаемой д</w:t>
      </w:r>
      <w:r w:rsidRPr="000D3AE9">
        <w:rPr>
          <w:b w:val="0"/>
          <w:sz w:val="28"/>
          <w:szCs w:val="28"/>
        </w:rPr>
        <w:t>аты расторжения настоящего соглашения.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 xml:space="preserve">6.2. Все возможные споры. Возникающие между Сторонами по настоящему Соглашению, будут разрешаться ими путем переговоров. В случае неурегулирвания возникающего спора Стороны разрешают его в судебном порядке в соответствии с действующим законодательством. </w:t>
      </w:r>
      <w:r w:rsidRPr="000D3AE9">
        <w:rPr>
          <w:b w:val="0"/>
          <w:sz w:val="28"/>
          <w:szCs w:val="28"/>
        </w:rPr>
        <w:tab/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6.3. Досрочное расторжение настоящего Соглашения возможно по взаимному согласию сторон.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ab/>
        <w:t>6.4. Любые изменения или дополнения к настоящему Соглашению должны совершаться в письменном виде с подписью обеих сторон.</w:t>
      </w:r>
    </w:p>
    <w:p w:rsidR="000D3AE9" w:rsidRPr="000D3AE9" w:rsidRDefault="000D3AE9" w:rsidP="000D3AE9">
      <w:pPr>
        <w:jc w:val="both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7. Заключительные положения</w:t>
      </w: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</w:p>
    <w:p w:rsidR="000D3AE9" w:rsidRPr="000D3AE9" w:rsidRDefault="000D3AE9" w:rsidP="000D3AE9">
      <w:pPr>
        <w:ind w:firstLine="709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lastRenderedPageBreak/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0D3AE9" w:rsidRPr="000D3AE9" w:rsidRDefault="000D3AE9" w:rsidP="000D3AE9">
      <w:pPr>
        <w:ind w:firstLine="709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7.2.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0D3AE9" w:rsidRPr="000D3AE9" w:rsidRDefault="000D3AE9" w:rsidP="000D3AE9">
      <w:pPr>
        <w:ind w:firstLine="709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7.3. Во всем остальном, непредусмотренном настоящим Соглашением, Стороны руководствуются действующим законодательством.</w:t>
      </w:r>
    </w:p>
    <w:p w:rsidR="000D3AE9" w:rsidRPr="000D3AE9" w:rsidRDefault="000D3AE9" w:rsidP="000D3AE9">
      <w:pPr>
        <w:ind w:firstLine="709"/>
        <w:jc w:val="both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7.4.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0D3AE9" w:rsidRPr="000D3AE9" w:rsidRDefault="000D3AE9" w:rsidP="000D3AE9">
      <w:pPr>
        <w:ind w:firstLine="709"/>
        <w:jc w:val="both"/>
        <w:rPr>
          <w:b w:val="0"/>
          <w:bCs w:val="0"/>
          <w:sz w:val="28"/>
          <w:szCs w:val="28"/>
        </w:rPr>
      </w:pPr>
    </w:p>
    <w:p w:rsidR="000D3AE9" w:rsidRPr="000D3AE9" w:rsidRDefault="000D3AE9" w:rsidP="000D3AE9">
      <w:pPr>
        <w:ind w:firstLine="709"/>
        <w:jc w:val="both"/>
        <w:rPr>
          <w:b w:val="0"/>
          <w:sz w:val="28"/>
          <w:szCs w:val="28"/>
        </w:rPr>
      </w:pPr>
    </w:p>
    <w:p w:rsidR="000D3AE9" w:rsidRPr="000D3AE9" w:rsidRDefault="000D3AE9" w:rsidP="000D3AE9">
      <w:pPr>
        <w:jc w:val="center"/>
        <w:outlineLvl w:val="0"/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10. Реквизиты и подписи Сторон</w:t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D3AE9" w:rsidRPr="000D3AE9" w:rsidTr="00857044"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b w:val="0"/>
                <w:sz w:val="28"/>
                <w:szCs w:val="28"/>
              </w:rPr>
              <w:t xml:space="preserve">Новосельского сельского </w:t>
            </w:r>
            <w:r w:rsidRPr="000D3AE9">
              <w:rPr>
                <w:b w:val="0"/>
                <w:sz w:val="28"/>
                <w:szCs w:val="28"/>
              </w:rPr>
              <w:t>поселения</w:t>
            </w:r>
          </w:p>
          <w:p w:rsidR="000D3AE9" w:rsidRPr="000D3AE9" w:rsidRDefault="000D3AE9" w:rsidP="00A45479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 xml:space="preserve">Новокубанский район, </w:t>
            </w:r>
            <w:r w:rsidR="00A45479">
              <w:rPr>
                <w:b w:val="0"/>
                <w:sz w:val="28"/>
                <w:szCs w:val="28"/>
              </w:rPr>
              <w:t>п. Глубокий, ул.Школьная, 13</w:t>
            </w: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0D3AE9" w:rsidRPr="000D3AE9" w:rsidRDefault="000D3AE9" w:rsidP="00857044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Место нахождения:</w:t>
            </w:r>
          </w:p>
          <w:p w:rsidR="000D3AE9" w:rsidRPr="000D3AE9" w:rsidRDefault="000D3AE9" w:rsidP="00857044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0D3AE9" w:rsidRPr="000D3AE9" w:rsidRDefault="000D3AE9" w:rsidP="00857044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</w:tc>
      </w:tr>
      <w:tr w:rsidR="000D3AE9" w:rsidRPr="000D3AE9" w:rsidTr="00857044"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</w:p>
        </w:tc>
      </w:tr>
      <w:tr w:rsidR="000D3AE9" w:rsidRPr="000D3AE9" w:rsidTr="00857044"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Глава Ново</w:t>
            </w:r>
            <w:r w:rsidR="00A45479">
              <w:rPr>
                <w:b w:val="0"/>
                <w:sz w:val="28"/>
                <w:szCs w:val="28"/>
              </w:rPr>
              <w:t>сель</w:t>
            </w:r>
            <w:r w:rsidRPr="000D3AE9">
              <w:rPr>
                <w:b w:val="0"/>
                <w:sz w:val="28"/>
                <w:szCs w:val="28"/>
              </w:rPr>
              <w:t xml:space="preserve">ского </w:t>
            </w:r>
            <w:r w:rsidR="00A45479">
              <w:rPr>
                <w:b w:val="0"/>
                <w:sz w:val="28"/>
                <w:szCs w:val="28"/>
              </w:rPr>
              <w:t>сель</w:t>
            </w:r>
            <w:r w:rsidRPr="000D3AE9">
              <w:rPr>
                <w:b w:val="0"/>
                <w:sz w:val="28"/>
                <w:szCs w:val="28"/>
              </w:rPr>
              <w:t>ского</w:t>
            </w: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поселения Новокубанского района</w:t>
            </w:r>
          </w:p>
          <w:p w:rsidR="000D3AE9" w:rsidRPr="000D3AE9" w:rsidRDefault="000D3AE9" w:rsidP="00A45479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 xml:space="preserve">___________________ </w:t>
            </w:r>
            <w:r w:rsidR="00A45479">
              <w:rPr>
                <w:b w:val="0"/>
                <w:sz w:val="28"/>
                <w:szCs w:val="28"/>
              </w:rPr>
              <w:t>А.Е.Колесников</w:t>
            </w:r>
          </w:p>
        </w:tc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>___________________ А.В. Гомодин</w:t>
            </w:r>
          </w:p>
        </w:tc>
      </w:tr>
      <w:tr w:rsidR="000D3AE9" w:rsidRPr="000D3AE9" w:rsidTr="00857044"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0D3AE9" w:rsidRPr="000D3AE9" w:rsidRDefault="000D3AE9" w:rsidP="00857044">
            <w:pPr>
              <w:rPr>
                <w:b w:val="0"/>
                <w:sz w:val="28"/>
                <w:szCs w:val="28"/>
              </w:rPr>
            </w:pPr>
            <w:r w:rsidRPr="000D3AE9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0D3AE9" w:rsidRPr="000D3AE9" w:rsidRDefault="000D3AE9" w:rsidP="000D3AE9">
      <w:pPr>
        <w:tabs>
          <w:tab w:val="center" w:pos="4819"/>
        </w:tabs>
        <w:rPr>
          <w:b w:val="0"/>
          <w:sz w:val="28"/>
          <w:szCs w:val="28"/>
        </w:rPr>
      </w:pPr>
      <w:r w:rsidRPr="000D3AE9">
        <w:rPr>
          <w:b w:val="0"/>
          <w:sz w:val="28"/>
          <w:szCs w:val="28"/>
        </w:rPr>
        <w:t>М.П.</w:t>
      </w:r>
      <w:r w:rsidRPr="000D3AE9">
        <w:rPr>
          <w:b w:val="0"/>
          <w:sz w:val="28"/>
          <w:szCs w:val="28"/>
        </w:rPr>
        <w:tab/>
        <w:t xml:space="preserve">           М.П.</w:t>
      </w:r>
    </w:p>
    <w:p w:rsidR="000D3AE9" w:rsidRPr="000D3AE9" w:rsidRDefault="000D3AE9" w:rsidP="000D3AE9">
      <w:pPr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0D3AE9" w:rsidRPr="000D3AE9" w:rsidRDefault="000D3AE9" w:rsidP="000D3AE9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0D3AE9" w:rsidRPr="000D3AE9" w:rsidRDefault="000D3AE9" w:rsidP="00A54463">
      <w:pPr>
        <w:rPr>
          <w:b w:val="0"/>
          <w:sz w:val="28"/>
          <w:szCs w:val="28"/>
        </w:rPr>
      </w:pPr>
    </w:p>
    <w:sectPr w:rsidR="000D3AE9" w:rsidRPr="000D3AE9" w:rsidSect="006421ED">
      <w:headerReference w:type="even" r:id="rId7"/>
      <w:type w:val="continuous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EC" w:rsidRDefault="00EE6DEC">
      <w:r>
        <w:separator/>
      </w:r>
    </w:p>
  </w:endnote>
  <w:endnote w:type="continuationSeparator" w:id="1">
    <w:p w:rsidR="00EE6DEC" w:rsidRDefault="00EE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EC" w:rsidRDefault="00EE6DEC">
      <w:r>
        <w:separator/>
      </w:r>
    </w:p>
  </w:footnote>
  <w:footnote w:type="continuationSeparator" w:id="1">
    <w:p w:rsidR="00EE6DEC" w:rsidRDefault="00EE6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A1195B" w:rsidP="0026737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421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21ED" w:rsidRDefault="006421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40401"/>
    <w:multiLevelType w:val="hybridMultilevel"/>
    <w:tmpl w:val="FFF2B3EE"/>
    <w:lvl w:ilvl="0" w:tplc="1B2E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680"/>
  <w:doNotHyphenateCaps/>
  <w:drawingGridHorizontalSpacing w:val="78"/>
  <w:drawingGridVerticalSpacing w:val="6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4832"/>
    <w:rsid w:val="000011B0"/>
    <w:rsid w:val="00002007"/>
    <w:rsid w:val="00002A2E"/>
    <w:rsid w:val="00002ED0"/>
    <w:rsid w:val="00004756"/>
    <w:rsid w:val="00006E37"/>
    <w:rsid w:val="00010F6C"/>
    <w:rsid w:val="000136C4"/>
    <w:rsid w:val="00014048"/>
    <w:rsid w:val="0002344E"/>
    <w:rsid w:val="0002407E"/>
    <w:rsid w:val="00027D90"/>
    <w:rsid w:val="000303AB"/>
    <w:rsid w:val="00033E32"/>
    <w:rsid w:val="0003436D"/>
    <w:rsid w:val="0003758E"/>
    <w:rsid w:val="00041433"/>
    <w:rsid w:val="000433EA"/>
    <w:rsid w:val="00043E4C"/>
    <w:rsid w:val="000441A0"/>
    <w:rsid w:val="000501D0"/>
    <w:rsid w:val="00050585"/>
    <w:rsid w:val="00052E9E"/>
    <w:rsid w:val="00054C76"/>
    <w:rsid w:val="00057A9A"/>
    <w:rsid w:val="00060408"/>
    <w:rsid w:val="00061CE4"/>
    <w:rsid w:val="00062F44"/>
    <w:rsid w:val="00065EAE"/>
    <w:rsid w:val="000667C6"/>
    <w:rsid w:val="000766BE"/>
    <w:rsid w:val="0008082B"/>
    <w:rsid w:val="00081435"/>
    <w:rsid w:val="000851AB"/>
    <w:rsid w:val="00086F6E"/>
    <w:rsid w:val="00087F87"/>
    <w:rsid w:val="00090F79"/>
    <w:rsid w:val="00092AED"/>
    <w:rsid w:val="000943ED"/>
    <w:rsid w:val="000A088A"/>
    <w:rsid w:val="000A08E7"/>
    <w:rsid w:val="000A1513"/>
    <w:rsid w:val="000A1A79"/>
    <w:rsid w:val="000A26B7"/>
    <w:rsid w:val="000A5129"/>
    <w:rsid w:val="000A52CF"/>
    <w:rsid w:val="000A5AB4"/>
    <w:rsid w:val="000A5BCB"/>
    <w:rsid w:val="000B0ABB"/>
    <w:rsid w:val="000B1608"/>
    <w:rsid w:val="000B29E6"/>
    <w:rsid w:val="000B489D"/>
    <w:rsid w:val="000C07D6"/>
    <w:rsid w:val="000C3D21"/>
    <w:rsid w:val="000C657D"/>
    <w:rsid w:val="000C7DEA"/>
    <w:rsid w:val="000D2C39"/>
    <w:rsid w:val="000D37EB"/>
    <w:rsid w:val="000D3AE9"/>
    <w:rsid w:val="000E0183"/>
    <w:rsid w:val="000E1E7D"/>
    <w:rsid w:val="000E2777"/>
    <w:rsid w:val="000E3107"/>
    <w:rsid w:val="000E7AAB"/>
    <w:rsid w:val="000F1193"/>
    <w:rsid w:val="000F28C9"/>
    <w:rsid w:val="000F34B5"/>
    <w:rsid w:val="000F5216"/>
    <w:rsid w:val="000F61BF"/>
    <w:rsid w:val="00104A38"/>
    <w:rsid w:val="00106A7E"/>
    <w:rsid w:val="0010790E"/>
    <w:rsid w:val="00107ABF"/>
    <w:rsid w:val="0011428F"/>
    <w:rsid w:val="0011441E"/>
    <w:rsid w:val="00117B17"/>
    <w:rsid w:val="001213F9"/>
    <w:rsid w:val="0012158F"/>
    <w:rsid w:val="00127C71"/>
    <w:rsid w:val="00127E2D"/>
    <w:rsid w:val="0013052E"/>
    <w:rsid w:val="00130BDD"/>
    <w:rsid w:val="00132605"/>
    <w:rsid w:val="00132723"/>
    <w:rsid w:val="00132E05"/>
    <w:rsid w:val="00133F20"/>
    <w:rsid w:val="00133F32"/>
    <w:rsid w:val="00135120"/>
    <w:rsid w:val="001376C7"/>
    <w:rsid w:val="001401B9"/>
    <w:rsid w:val="001407F1"/>
    <w:rsid w:val="00141B73"/>
    <w:rsid w:val="0014201B"/>
    <w:rsid w:val="00143291"/>
    <w:rsid w:val="00146571"/>
    <w:rsid w:val="00151A68"/>
    <w:rsid w:val="00152050"/>
    <w:rsid w:val="00154C65"/>
    <w:rsid w:val="00163170"/>
    <w:rsid w:val="001632B1"/>
    <w:rsid w:val="001658FA"/>
    <w:rsid w:val="00167DDB"/>
    <w:rsid w:val="00170BB0"/>
    <w:rsid w:val="001751F7"/>
    <w:rsid w:val="00176E26"/>
    <w:rsid w:val="00181245"/>
    <w:rsid w:val="00184D32"/>
    <w:rsid w:val="00185B8C"/>
    <w:rsid w:val="001A0FC5"/>
    <w:rsid w:val="001A0FD8"/>
    <w:rsid w:val="001A1FD8"/>
    <w:rsid w:val="001A4612"/>
    <w:rsid w:val="001A60A1"/>
    <w:rsid w:val="001A7E52"/>
    <w:rsid w:val="001B0BB3"/>
    <w:rsid w:val="001B10E2"/>
    <w:rsid w:val="001B169B"/>
    <w:rsid w:val="001B4AE8"/>
    <w:rsid w:val="001B4C79"/>
    <w:rsid w:val="001B64CA"/>
    <w:rsid w:val="001C089B"/>
    <w:rsid w:val="001C14FC"/>
    <w:rsid w:val="001C2F28"/>
    <w:rsid w:val="001C3E78"/>
    <w:rsid w:val="001C52D9"/>
    <w:rsid w:val="001C6AA1"/>
    <w:rsid w:val="001D033C"/>
    <w:rsid w:val="001D0BA1"/>
    <w:rsid w:val="001D1C5B"/>
    <w:rsid w:val="001D21C2"/>
    <w:rsid w:val="001D6245"/>
    <w:rsid w:val="001D7BDD"/>
    <w:rsid w:val="001E09C5"/>
    <w:rsid w:val="001E22EC"/>
    <w:rsid w:val="001E3ABC"/>
    <w:rsid w:val="001E62AC"/>
    <w:rsid w:val="001F009C"/>
    <w:rsid w:val="0020025A"/>
    <w:rsid w:val="00201D83"/>
    <w:rsid w:val="00205589"/>
    <w:rsid w:val="002126B8"/>
    <w:rsid w:val="00212F4D"/>
    <w:rsid w:val="0021334D"/>
    <w:rsid w:val="002162F3"/>
    <w:rsid w:val="002174A3"/>
    <w:rsid w:val="00221020"/>
    <w:rsid w:val="00222171"/>
    <w:rsid w:val="0022307A"/>
    <w:rsid w:val="002307A6"/>
    <w:rsid w:val="00233EA5"/>
    <w:rsid w:val="002359E0"/>
    <w:rsid w:val="002447CF"/>
    <w:rsid w:val="00245721"/>
    <w:rsid w:val="00245C46"/>
    <w:rsid w:val="00254A55"/>
    <w:rsid w:val="00254B95"/>
    <w:rsid w:val="002613CC"/>
    <w:rsid w:val="00264832"/>
    <w:rsid w:val="0026737C"/>
    <w:rsid w:val="0027025F"/>
    <w:rsid w:val="00273709"/>
    <w:rsid w:val="0027534E"/>
    <w:rsid w:val="002809BD"/>
    <w:rsid w:val="00282319"/>
    <w:rsid w:val="00283DA1"/>
    <w:rsid w:val="00285653"/>
    <w:rsid w:val="00286269"/>
    <w:rsid w:val="00286CB0"/>
    <w:rsid w:val="00290B53"/>
    <w:rsid w:val="00293717"/>
    <w:rsid w:val="0029448B"/>
    <w:rsid w:val="00294FFB"/>
    <w:rsid w:val="002A6678"/>
    <w:rsid w:val="002B23AC"/>
    <w:rsid w:val="002B7D78"/>
    <w:rsid w:val="002C2448"/>
    <w:rsid w:val="002D123E"/>
    <w:rsid w:val="002D1ADE"/>
    <w:rsid w:val="002D1E0A"/>
    <w:rsid w:val="002D4904"/>
    <w:rsid w:val="002D6073"/>
    <w:rsid w:val="002D6D64"/>
    <w:rsid w:val="002D742F"/>
    <w:rsid w:val="002E1906"/>
    <w:rsid w:val="002E28F3"/>
    <w:rsid w:val="002E45CE"/>
    <w:rsid w:val="002E62D8"/>
    <w:rsid w:val="002E6F14"/>
    <w:rsid w:val="002E723A"/>
    <w:rsid w:val="002E7391"/>
    <w:rsid w:val="002F4AE6"/>
    <w:rsid w:val="002F4B9A"/>
    <w:rsid w:val="002F5188"/>
    <w:rsid w:val="002F5FF7"/>
    <w:rsid w:val="002F6CD7"/>
    <w:rsid w:val="00301196"/>
    <w:rsid w:val="003074F8"/>
    <w:rsid w:val="003123D6"/>
    <w:rsid w:val="00312AEC"/>
    <w:rsid w:val="00312DD0"/>
    <w:rsid w:val="0031470A"/>
    <w:rsid w:val="00314B2A"/>
    <w:rsid w:val="003226EA"/>
    <w:rsid w:val="003250B0"/>
    <w:rsid w:val="0033057E"/>
    <w:rsid w:val="00330690"/>
    <w:rsid w:val="00330B96"/>
    <w:rsid w:val="0033380A"/>
    <w:rsid w:val="003341C8"/>
    <w:rsid w:val="003364E6"/>
    <w:rsid w:val="00337F3A"/>
    <w:rsid w:val="0034188B"/>
    <w:rsid w:val="003424EA"/>
    <w:rsid w:val="00345A7A"/>
    <w:rsid w:val="003504EB"/>
    <w:rsid w:val="003509EB"/>
    <w:rsid w:val="00352453"/>
    <w:rsid w:val="00352A35"/>
    <w:rsid w:val="003530F1"/>
    <w:rsid w:val="00353663"/>
    <w:rsid w:val="00353E8D"/>
    <w:rsid w:val="003562C5"/>
    <w:rsid w:val="00361808"/>
    <w:rsid w:val="00361B00"/>
    <w:rsid w:val="003651BA"/>
    <w:rsid w:val="003669E9"/>
    <w:rsid w:val="0036779B"/>
    <w:rsid w:val="003717CF"/>
    <w:rsid w:val="0037253D"/>
    <w:rsid w:val="0037403E"/>
    <w:rsid w:val="0037467E"/>
    <w:rsid w:val="00375B30"/>
    <w:rsid w:val="00375FB0"/>
    <w:rsid w:val="00377326"/>
    <w:rsid w:val="0038157C"/>
    <w:rsid w:val="003829A1"/>
    <w:rsid w:val="00383287"/>
    <w:rsid w:val="003917E1"/>
    <w:rsid w:val="00391D4E"/>
    <w:rsid w:val="00394167"/>
    <w:rsid w:val="00395B58"/>
    <w:rsid w:val="00396A6D"/>
    <w:rsid w:val="003A088D"/>
    <w:rsid w:val="003A1D2A"/>
    <w:rsid w:val="003A52D9"/>
    <w:rsid w:val="003A5EB0"/>
    <w:rsid w:val="003A7207"/>
    <w:rsid w:val="003A7231"/>
    <w:rsid w:val="003B3697"/>
    <w:rsid w:val="003B55DC"/>
    <w:rsid w:val="003B6FAB"/>
    <w:rsid w:val="003C4632"/>
    <w:rsid w:val="003C52AC"/>
    <w:rsid w:val="003C71E4"/>
    <w:rsid w:val="003D60AA"/>
    <w:rsid w:val="003E2906"/>
    <w:rsid w:val="003E3291"/>
    <w:rsid w:val="003E52BF"/>
    <w:rsid w:val="003E7D3F"/>
    <w:rsid w:val="003F1C9D"/>
    <w:rsid w:val="003F5504"/>
    <w:rsid w:val="003F7482"/>
    <w:rsid w:val="00400108"/>
    <w:rsid w:val="004039F2"/>
    <w:rsid w:val="00405FD9"/>
    <w:rsid w:val="004063AB"/>
    <w:rsid w:val="00406BCD"/>
    <w:rsid w:val="0041042F"/>
    <w:rsid w:val="004164B5"/>
    <w:rsid w:val="00421836"/>
    <w:rsid w:val="0042212C"/>
    <w:rsid w:val="00422FCA"/>
    <w:rsid w:val="004238FE"/>
    <w:rsid w:val="0042554B"/>
    <w:rsid w:val="00427E16"/>
    <w:rsid w:val="004302BB"/>
    <w:rsid w:val="00430A4F"/>
    <w:rsid w:val="0043147C"/>
    <w:rsid w:val="004318B5"/>
    <w:rsid w:val="00432307"/>
    <w:rsid w:val="00432339"/>
    <w:rsid w:val="004367E9"/>
    <w:rsid w:val="00436DBB"/>
    <w:rsid w:val="004371B6"/>
    <w:rsid w:val="00437B39"/>
    <w:rsid w:val="00437E6E"/>
    <w:rsid w:val="00440150"/>
    <w:rsid w:val="004420DA"/>
    <w:rsid w:val="00442802"/>
    <w:rsid w:val="00444B8F"/>
    <w:rsid w:val="00450119"/>
    <w:rsid w:val="00451479"/>
    <w:rsid w:val="004527DE"/>
    <w:rsid w:val="004535B6"/>
    <w:rsid w:val="00454AF6"/>
    <w:rsid w:val="004555AB"/>
    <w:rsid w:val="00455AEA"/>
    <w:rsid w:val="00456347"/>
    <w:rsid w:val="0045799C"/>
    <w:rsid w:val="00460DB2"/>
    <w:rsid w:val="00462607"/>
    <w:rsid w:val="0046347A"/>
    <w:rsid w:val="00463FE6"/>
    <w:rsid w:val="00471AD2"/>
    <w:rsid w:val="00471E9C"/>
    <w:rsid w:val="00472AE8"/>
    <w:rsid w:val="00472BE7"/>
    <w:rsid w:val="0047347D"/>
    <w:rsid w:val="00474942"/>
    <w:rsid w:val="00474FBE"/>
    <w:rsid w:val="0047604C"/>
    <w:rsid w:val="00476B9E"/>
    <w:rsid w:val="00476C67"/>
    <w:rsid w:val="00481ACB"/>
    <w:rsid w:val="00482BEB"/>
    <w:rsid w:val="00483D45"/>
    <w:rsid w:val="0049204C"/>
    <w:rsid w:val="00492474"/>
    <w:rsid w:val="00494726"/>
    <w:rsid w:val="00496E52"/>
    <w:rsid w:val="004A037A"/>
    <w:rsid w:val="004A1D59"/>
    <w:rsid w:val="004A7F56"/>
    <w:rsid w:val="004B7D5C"/>
    <w:rsid w:val="004C1281"/>
    <w:rsid w:val="004C17FB"/>
    <w:rsid w:val="004C2204"/>
    <w:rsid w:val="004C22FB"/>
    <w:rsid w:val="004C2E02"/>
    <w:rsid w:val="004C3058"/>
    <w:rsid w:val="004C54E1"/>
    <w:rsid w:val="004C6D07"/>
    <w:rsid w:val="004C7337"/>
    <w:rsid w:val="004C7589"/>
    <w:rsid w:val="004D0C0E"/>
    <w:rsid w:val="004D138E"/>
    <w:rsid w:val="004D16C7"/>
    <w:rsid w:val="004D1A2F"/>
    <w:rsid w:val="004D284B"/>
    <w:rsid w:val="004D3001"/>
    <w:rsid w:val="004D5340"/>
    <w:rsid w:val="004D5834"/>
    <w:rsid w:val="004E04CA"/>
    <w:rsid w:val="004E137A"/>
    <w:rsid w:val="004E1FBA"/>
    <w:rsid w:val="004E7203"/>
    <w:rsid w:val="004F3726"/>
    <w:rsid w:val="004F4B88"/>
    <w:rsid w:val="004F4FCE"/>
    <w:rsid w:val="004F6980"/>
    <w:rsid w:val="004F7460"/>
    <w:rsid w:val="004F7741"/>
    <w:rsid w:val="00501216"/>
    <w:rsid w:val="00503162"/>
    <w:rsid w:val="005036FE"/>
    <w:rsid w:val="00504A85"/>
    <w:rsid w:val="00505919"/>
    <w:rsid w:val="00511AE0"/>
    <w:rsid w:val="00511FCB"/>
    <w:rsid w:val="005146EA"/>
    <w:rsid w:val="005150D0"/>
    <w:rsid w:val="00521CAC"/>
    <w:rsid w:val="0052316A"/>
    <w:rsid w:val="0052390E"/>
    <w:rsid w:val="00525164"/>
    <w:rsid w:val="005253BA"/>
    <w:rsid w:val="005277B3"/>
    <w:rsid w:val="00530562"/>
    <w:rsid w:val="00536C85"/>
    <w:rsid w:val="00537D56"/>
    <w:rsid w:val="00540071"/>
    <w:rsid w:val="00540D13"/>
    <w:rsid w:val="0054146C"/>
    <w:rsid w:val="0054699A"/>
    <w:rsid w:val="00546E3B"/>
    <w:rsid w:val="005473EC"/>
    <w:rsid w:val="00547423"/>
    <w:rsid w:val="00547842"/>
    <w:rsid w:val="005525FF"/>
    <w:rsid w:val="005528B1"/>
    <w:rsid w:val="00556BE9"/>
    <w:rsid w:val="005605A8"/>
    <w:rsid w:val="00567D7A"/>
    <w:rsid w:val="005704CE"/>
    <w:rsid w:val="00571EE0"/>
    <w:rsid w:val="00572848"/>
    <w:rsid w:val="00573118"/>
    <w:rsid w:val="0057462C"/>
    <w:rsid w:val="005814AE"/>
    <w:rsid w:val="00581749"/>
    <w:rsid w:val="0058203E"/>
    <w:rsid w:val="005846E4"/>
    <w:rsid w:val="00590E4F"/>
    <w:rsid w:val="005952DA"/>
    <w:rsid w:val="005975B6"/>
    <w:rsid w:val="005A27F4"/>
    <w:rsid w:val="005A3463"/>
    <w:rsid w:val="005A608D"/>
    <w:rsid w:val="005A62A1"/>
    <w:rsid w:val="005B0C4D"/>
    <w:rsid w:val="005B2425"/>
    <w:rsid w:val="005B3376"/>
    <w:rsid w:val="005B3460"/>
    <w:rsid w:val="005C16E0"/>
    <w:rsid w:val="005C19AA"/>
    <w:rsid w:val="005C555F"/>
    <w:rsid w:val="005C7937"/>
    <w:rsid w:val="005C7ACF"/>
    <w:rsid w:val="005D08FA"/>
    <w:rsid w:val="005D1268"/>
    <w:rsid w:val="005D4079"/>
    <w:rsid w:val="005D6BB8"/>
    <w:rsid w:val="005D70FF"/>
    <w:rsid w:val="005E3002"/>
    <w:rsid w:val="005E483C"/>
    <w:rsid w:val="005E4BCE"/>
    <w:rsid w:val="005E5030"/>
    <w:rsid w:val="005E76A6"/>
    <w:rsid w:val="005F4720"/>
    <w:rsid w:val="005F4A91"/>
    <w:rsid w:val="005F5368"/>
    <w:rsid w:val="005F5B33"/>
    <w:rsid w:val="00607436"/>
    <w:rsid w:val="00613DD3"/>
    <w:rsid w:val="00616337"/>
    <w:rsid w:val="00620838"/>
    <w:rsid w:val="00626C33"/>
    <w:rsid w:val="00636F16"/>
    <w:rsid w:val="00641083"/>
    <w:rsid w:val="006421ED"/>
    <w:rsid w:val="0064375A"/>
    <w:rsid w:val="006449E7"/>
    <w:rsid w:val="00645767"/>
    <w:rsid w:val="00646D0E"/>
    <w:rsid w:val="006513AC"/>
    <w:rsid w:val="006541A0"/>
    <w:rsid w:val="006543BC"/>
    <w:rsid w:val="00654C45"/>
    <w:rsid w:val="00655925"/>
    <w:rsid w:val="006573DA"/>
    <w:rsid w:val="0066329E"/>
    <w:rsid w:val="00663F4F"/>
    <w:rsid w:val="006659E2"/>
    <w:rsid w:val="00665E1D"/>
    <w:rsid w:val="00671BB4"/>
    <w:rsid w:val="00672414"/>
    <w:rsid w:val="00673390"/>
    <w:rsid w:val="006741C2"/>
    <w:rsid w:val="006746E6"/>
    <w:rsid w:val="00674B67"/>
    <w:rsid w:val="00681268"/>
    <w:rsid w:val="006833B4"/>
    <w:rsid w:val="006838EB"/>
    <w:rsid w:val="00683FB9"/>
    <w:rsid w:val="0069155D"/>
    <w:rsid w:val="006922B3"/>
    <w:rsid w:val="006925EE"/>
    <w:rsid w:val="0069380A"/>
    <w:rsid w:val="00696382"/>
    <w:rsid w:val="006A001F"/>
    <w:rsid w:val="006A2D62"/>
    <w:rsid w:val="006A315F"/>
    <w:rsid w:val="006A41FF"/>
    <w:rsid w:val="006B35F9"/>
    <w:rsid w:val="006B3AB9"/>
    <w:rsid w:val="006B5564"/>
    <w:rsid w:val="006B723A"/>
    <w:rsid w:val="006B7AA8"/>
    <w:rsid w:val="006C277F"/>
    <w:rsid w:val="006C2CA0"/>
    <w:rsid w:val="006C5210"/>
    <w:rsid w:val="006C53A8"/>
    <w:rsid w:val="006C5D68"/>
    <w:rsid w:val="006C7D31"/>
    <w:rsid w:val="006D062E"/>
    <w:rsid w:val="006D0AC2"/>
    <w:rsid w:val="006D1056"/>
    <w:rsid w:val="006D3022"/>
    <w:rsid w:val="006D6777"/>
    <w:rsid w:val="006E01D3"/>
    <w:rsid w:val="006E1E77"/>
    <w:rsid w:val="006E21EE"/>
    <w:rsid w:val="006E2970"/>
    <w:rsid w:val="006E4453"/>
    <w:rsid w:val="006E7570"/>
    <w:rsid w:val="006F297B"/>
    <w:rsid w:val="006F2C66"/>
    <w:rsid w:val="006F7C99"/>
    <w:rsid w:val="0070192F"/>
    <w:rsid w:val="0070253D"/>
    <w:rsid w:val="00703EB8"/>
    <w:rsid w:val="007041E3"/>
    <w:rsid w:val="00705236"/>
    <w:rsid w:val="00706EBE"/>
    <w:rsid w:val="00712E2F"/>
    <w:rsid w:val="0071429E"/>
    <w:rsid w:val="007152D6"/>
    <w:rsid w:val="007158F8"/>
    <w:rsid w:val="00716E8B"/>
    <w:rsid w:val="00716EFB"/>
    <w:rsid w:val="00722B6D"/>
    <w:rsid w:val="00723DE5"/>
    <w:rsid w:val="00724C5D"/>
    <w:rsid w:val="00725635"/>
    <w:rsid w:val="007272C6"/>
    <w:rsid w:val="00731A57"/>
    <w:rsid w:val="0073670D"/>
    <w:rsid w:val="00740B88"/>
    <w:rsid w:val="00740F36"/>
    <w:rsid w:val="0074291D"/>
    <w:rsid w:val="0074361C"/>
    <w:rsid w:val="00744792"/>
    <w:rsid w:val="00745019"/>
    <w:rsid w:val="00745FA1"/>
    <w:rsid w:val="007462AF"/>
    <w:rsid w:val="00756672"/>
    <w:rsid w:val="00757E41"/>
    <w:rsid w:val="00761752"/>
    <w:rsid w:val="00762451"/>
    <w:rsid w:val="007650BA"/>
    <w:rsid w:val="00765D91"/>
    <w:rsid w:val="00772C80"/>
    <w:rsid w:val="00775510"/>
    <w:rsid w:val="00775E37"/>
    <w:rsid w:val="00775EB4"/>
    <w:rsid w:val="0077698C"/>
    <w:rsid w:val="007812DC"/>
    <w:rsid w:val="00786468"/>
    <w:rsid w:val="00787DF3"/>
    <w:rsid w:val="00791B13"/>
    <w:rsid w:val="007940FE"/>
    <w:rsid w:val="00795B9F"/>
    <w:rsid w:val="00796367"/>
    <w:rsid w:val="0079677A"/>
    <w:rsid w:val="00797315"/>
    <w:rsid w:val="007A0A59"/>
    <w:rsid w:val="007A33AE"/>
    <w:rsid w:val="007A354A"/>
    <w:rsid w:val="007A3AE6"/>
    <w:rsid w:val="007A48FC"/>
    <w:rsid w:val="007A55AD"/>
    <w:rsid w:val="007A5F3F"/>
    <w:rsid w:val="007A63AE"/>
    <w:rsid w:val="007A64C7"/>
    <w:rsid w:val="007A7610"/>
    <w:rsid w:val="007B175B"/>
    <w:rsid w:val="007B3561"/>
    <w:rsid w:val="007B5292"/>
    <w:rsid w:val="007B5400"/>
    <w:rsid w:val="007B6F0D"/>
    <w:rsid w:val="007B705A"/>
    <w:rsid w:val="007C156D"/>
    <w:rsid w:val="007C3051"/>
    <w:rsid w:val="007C4BC5"/>
    <w:rsid w:val="007D02B8"/>
    <w:rsid w:val="007D066B"/>
    <w:rsid w:val="007D1C64"/>
    <w:rsid w:val="007D2040"/>
    <w:rsid w:val="007D2EC4"/>
    <w:rsid w:val="007D31AB"/>
    <w:rsid w:val="007D35E1"/>
    <w:rsid w:val="007D58BC"/>
    <w:rsid w:val="007D5F98"/>
    <w:rsid w:val="007D61F8"/>
    <w:rsid w:val="007D7C47"/>
    <w:rsid w:val="007E0EC6"/>
    <w:rsid w:val="007E42B8"/>
    <w:rsid w:val="007E532A"/>
    <w:rsid w:val="007F039A"/>
    <w:rsid w:val="007F108E"/>
    <w:rsid w:val="007F1233"/>
    <w:rsid w:val="007F1B31"/>
    <w:rsid w:val="007F771B"/>
    <w:rsid w:val="008012DE"/>
    <w:rsid w:val="008038C5"/>
    <w:rsid w:val="00807DBB"/>
    <w:rsid w:val="00810082"/>
    <w:rsid w:val="008136FF"/>
    <w:rsid w:val="00814FDE"/>
    <w:rsid w:val="00815980"/>
    <w:rsid w:val="00815FBD"/>
    <w:rsid w:val="00816559"/>
    <w:rsid w:val="00817B2E"/>
    <w:rsid w:val="00823779"/>
    <w:rsid w:val="00823D91"/>
    <w:rsid w:val="00823EA1"/>
    <w:rsid w:val="008255C4"/>
    <w:rsid w:val="008372D9"/>
    <w:rsid w:val="00844B90"/>
    <w:rsid w:val="00847AC4"/>
    <w:rsid w:val="00851039"/>
    <w:rsid w:val="00854614"/>
    <w:rsid w:val="00855575"/>
    <w:rsid w:val="008558BE"/>
    <w:rsid w:val="00863B2A"/>
    <w:rsid w:val="00865D8D"/>
    <w:rsid w:val="0087255D"/>
    <w:rsid w:val="00872A56"/>
    <w:rsid w:val="00873468"/>
    <w:rsid w:val="00875B9A"/>
    <w:rsid w:val="00881CCF"/>
    <w:rsid w:val="00884041"/>
    <w:rsid w:val="0088600E"/>
    <w:rsid w:val="008A2A20"/>
    <w:rsid w:val="008A3D29"/>
    <w:rsid w:val="008A4402"/>
    <w:rsid w:val="008A46E0"/>
    <w:rsid w:val="008B1B78"/>
    <w:rsid w:val="008B3A77"/>
    <w:rsid w:val="008B4DAA"/>
    <w:rsid w:val="008B50F9"/>
    <w:rsid w:val="008C0AD8"/>
    <w:rsid w:val="008C1A8C"/>
    <w:rsid w:val="008C2394"/>
    <w:rsid w:val="008D0282"/>
    <w:rsid w:val="008D3966"/>
    <w:rsid w:val="008D7716"/>
    <w:rsid w:val="008D7928"/>
    <w:rsid w:val="008E1016"/>
    <w:rsid w:val="008E31DD"/>
    <w:rsid w:val="008E32CD"/>
    <w:rsid w:val="008E4436"/>
    <w:rsid w:val="008E44B9"/>
    <w:rsid w:val="008E5055"/>
    <w:rsid w:val="008E5940"/>
    <w:rsid w:val="008E6EAA"/>
    <w:rsid w:val="008E79C2"/>
    <w:rsid w:val="008F59F2"/>
    <w:rsid w:val="008F6D76"/>
    <w:rsid w:val="00901F9A"/>
    <w:rsid w:val="00902A7D"/>
    <w:rsid w:val="00902BA0"/>
    <w:rsid w:val="00904A53"/>
    <w:rsid w:val="0090619F"/>
    <w:rsid w:val="0091266D"/>
    <w:rsid w:val="00912D64"/>
    <w:rsid w:val="00913E07"/>
    <w:rsid w:val="009140D1"/>
    <w:rsid w:val="00914FBF"/>
    <w:rsid w:val="00915121"/>
    <w:rsid w:val="00923B7D"/>
    <w:rsid w:val="0093076C"/>
    <w:rsid w:val="00931317"/>
    <w:rsid w:val="00932168"/>
    <w:rsid w:val="009349BC"/>
    <w:rsid w:val="0093779A"/>
    <w:rsid w:val="009377F7"/>
    <w:rsid w:val="009406AC"/>
    <w:rsid w:val="00944C70"/>
    <w:rsid w:val="00947E69"/>
    <w:rsid w:val="00950502"/>
    <w:rsid w:val="009506C4"/>
    <w:rsid w:val="009509CE"/>
    <w:rsid w:val="00955CF8"/>
    <w:rsid w:val="00956490"/>
    <w:rsid w:val="009620A0"/>
    <w:rsid w:val="00962F38"/>
    <w:rsid w:val="009666C3"/>
    <w:rsid w:val="0097045F"/>
    <w:rsid w:val="009714E9"/>
    <w:rsid w:val="00974BA3"/>
    <w:rsid w:val="00975B89"/>
    <w:rsid w:val="00976206"/>
    <w:rsid w:val="0097676A"/>
    <w:rsid w:val="009779D5"/>
    <w:rsid w:val="00980773"/>
    <w:rsid w:val="0098112F"/>
    <w:rsid w:val="009819C8"/>
    <w:rsid w:val="009842A6"/>
    <w:rsid w:val="0098498C"/>
    <w:rsid w:val="00984D0D"/>
    <w:rsid w:val="00985922"/>
    <w:rsid w:val="00987E64"/>
    <w:rsid w:val="009902E5"/>
    <w:rsid w:val="009906CF"/>
    <w:rsid w:val="00993AE4"/>
    <w:rsid w:val="00994D67"/>
    <w:rsid w:val="00995172"/>
    <w:rsid w:val="009952E9"/>
    <w:rsid w:val="009955D6"/>
    <w:rsid w:val="00997304"/>
    <w:rsid w:val="009A09C9"/>
    <w:rsid w:val="009A0DCB"/>
    <w:rsid w:val="009A3963"/>
    <w:rsid w:val="009B3199"/>
    <w:rsid w:val="009B326F"/>
    <w:rsid w:val="009B5143"/>
    <w:rsid w:val="009B67BB"/>
    <w:rsid w:val="009B7991"/>
    <w:rsid w:val="009C0B8C"/>
    <w:rsid w:val="009C4776"/>
    <w:rsid w:val="009C6A48"/>
    <w:rsid w:val="009C7340"/>
    <w:rsid w:val="009D3D5E"/>
    <w:rsid w:val="009D4B06"/>
    <w:rsid w:val="009D5358"/>
    <w:rsid w:val="009D6A03"/>
    <w:rsid w:val="009E0BD3"/>
    <w:rsid w:val="009E15D6"/>
    <w:rsid w:val="009E4855"/>
    <w:rsid w:val="009E4BEE"/>
    <w:rsid w:val="009E57B3"/>
    <w:rsid w:val="009F2ECD"/>
    <w:rsid w:val="009F4139"/>
    <w:rsid w:val="00A023AA"/>
    <w:rsid w:val="00A0396A"/>
    <w:rsid w:val="00A0583F"/>
    <w:rsid w:val="00A07E51"/>
    <w:rsid w:val="00A1195B"/>
    <w:rsid w:val="00A131DA"/>
    <w:rsid w:val="00A13D84"/>
    <w:rsid w:val="00A16D9C"/>
    <w:rsid w:val="00A20C7E"/>
    <w:rsid w:val="00A21427"/>
    <w:rsid w:val="00A22C2A"/>
    <w:rsid w:val="00A26E30"/>
    <w:rsid w:val="00A27E61"/>
    <w:rsid w:val="00A31D74"/>
    <w:rsid w:val="00A338D1"/>
    <w:rsid w:val="00A339C0"/>
    <w:rsid w:val="00A33C21"/>
    <w:rsid w:val="00A35A33"/>
    <w:rsid w:val="00A37ED8"/>
    <w:rsid w:val="00A4322F"/>
    <w:rsid w:val="00A448CE"/>
    <w:rsid w:val="00A45479"/>
    <w:rsid w:val="00A479BC"/>
    <w:rsid w:val="00A51128"/>
    <w:rsid w:val="00A52318"/>
    <w:rsid w:val="00A54463"/>
    <w:rsid w:val="00A5500C"/>
    <w:rsid w:val="00A556C5"/>
    <w:rsid w:val="00A601FA"/>
    <w:rsid w:val="00A60D60"/>
    <w:rsid w:val="00A61DFA"/>
    <w:rsid w:val="00A63306"/>
    <w:rsid w:val="00A64C19"/>
    <w:rsid w:val="00A64FEB"/>
    <w:rsid w:val="00A7030E"/>
    <w:rsid w:val="00A7096F"/>
    <w:rsid w:val="00A747CB"/>
    <w:rsid w:val="00A83E25"/>
    <w:rsid w:val="00A8604C"/>
    <w:rsid w:val="00A86737"/>
    <w:rsid w:val="00A87083"/>
    <w:rsid w:val="00A91694"/>
    <w:rsid w:val="00A924A7"/>
    <w:rsid w:val="00A93FB8"/>
    <w:rsid w:val="00A96021"/>
    <w:rsid w:val="00A96DEF"/>
    <w:rsid w:val="00AA18F5"/>
    <w:rsid w:val="00AA25FF"/>
    <w:rsid w:val="00AB0958"/>
    <w:rsid w:val="00AB157A"/>
    <w:rsid w:val="00AB1E70"/>
    <w:rsid w:val="00AB2E4C"/>
    <w:rsid w:val="00AB4B50"/>
    <w:rsid w:val="00AB69A0"/>
    <w:rsid w:val="00AC3F44"/>
    <w:rsid w:val="00AC54F6"/>
    <w:rsid w:val="00AC7C01"/>
    <w:rsid w:val="00AD1467"/>
    <w:rsid w:val="00AD1BDF"/>
    <w:rsid w:val="00AD29EC"/>
    <w:rsid w:val="00AD33F1"/>
    <w:rsid w:val="00AD3615"/>
    <w:rsid w:val="00AD44AE"/>
    <w:rsid w:val="00AD63C5"/>
    <w:rsid w:val="00AD65D0"/>
    <w:rsid w:val="00AD6DE5"/>
    <w:rsid w:val="00AE0EB2"/>
    <w:rsid w:val="00AE16C4"/>
    <w:rsid w:val="00AE190E"/>
    <w:rsid w:val="00AE3354"/>
    <w:rsid w:val="00AE4383"/>
    <w:rsid w:val="00AE630D"/>
    <w:rsid w:val="00AE7970"/>
    <w:rsid w:val="00AE7E43"/>
    <w:rsid w:val="00AF55CB"/>
    <w:rsid w:val="00AF5ED1"/>
    <w:rsid w:val="00AF77E6"/>
    <w:rsid w:val="00AF7B9A"/>
    <w:rsid w:val="00B026C0"/>
    <w:rsid w:val="00B0563F"/>
    <w:rsid w:val="00B064CB"/>
    <w:rsid w:val="00B107EC"/>
    <w:rsid w:val="00B1390F"/>
    <w:rsid w:val="00B141E0"/>
    <w:rsid w:val="00B1438C"/>
    <w:rsid w:val="00B144C1"/>
    <w:rsid w:val="00B14AF1"/>
    <w:rsid w:val="00B21795"/>
    <w:rsid w:val="00B2405E"/>
    <w:rsid w:val="00B243B0"/>
    <w:rsid w:val="00B24790"/>
    <w:rsid w:val="00B25108"/>
    <w:rsid w:val="00B317D0"/>
    <w:rsid w:val="00B32934"/>
    <w:rsid w:val="00B33DAE"/>
    <w:rsid w:val="00B35793"/>
    <w:rsid w:val="00B37A15"/>
    <w:rsid w:val="00B42CA7"/>
    <w:rsid w:val="00B42DD8"/>
    <w:rsid w:val="00B42F7B"/>
    <w:rsid w:val="00B43C83"/>
    <w:rsid w:val="00B46422"/>
    <w:rsid w:val="00B46C89"/>
    <w:rsid w:val="00B53DDD"/>
    <w:rsid w:val="00B55903"/>
    <w:rsid w:val="00B618D9"/>
    <w:rsid w:val="00B64097"/>
    <w:rsid w:val="00B74E62"/>
    <w:rsid w:val="00B761CF"/>
    <w:rsid w:val="00B82658"/>
    <w:rsid w:val="00B85B1D"/>
    <w:rsid w:val="00B87AE0"/>
    <w:rsid w:val="00B91EEE"/>
    <w:rsid w:val="00B924D6"/>
    <w:rsid w:val="00B948D4"/>
    <w:rsid w:val="00B95CAF"/>
    <w:rsid w:val="00B963E1"/>
    <w:rsid w:val="00B97BE5"/>
    <w:rsid w:val="00BA320C"/>
    <w:rsid w:val="00BA5802"/>
    <w:rsid w:val="00BA5A7E"/>
    <w:rsid w:val="00BA6D9A"/>
    <w:rsid w:val="00BA7FFE"/>
    <w:rsid w:val="00BB0D55"/>
    <w:rsid w:val="00BB1C64"/>
    <w:rsid w:val="00BB5DA9"/>
    <w:rsid w:val="00BC0282"/>
    <w:rsid w:val="00BC2103"/>
    <w:rsid w:val="00BC6D30"/>
    <w:rsid w:val="00BC74FE"/>
    <w:rsid w:val="00BD0E5F"/>
    <w:rsid w:val="00BE1EA3"/>
    <w:rsid w:val="00BE2F6E"/>
    <w:rsid w:val="00BE4191"/>
    <w:rsid w:val="00BE5DB4"/>
    <w:rsid w:val="00BE6F8F"/>
    <w:rsid w:val="00BE7358"/>
    <w:rsid w:val="00BF0F04"/>
    <w:rsid w:val="00BF5FD1"/>
    <w:rsid w:val="00C001EE"/>
    <w:rsid w:val="00C02D67"/>
    <w:rsid w:val="00C03170"/>
    <w:rsid w:val="00C0396B"/>
    <w:rsid w:val="00C07824"/>
    <w:rsid w:val="00C07D54"/>
    <w:rsid w:val="00C153E5"/>
    <w:rsid w:val="00C16612"/>
    <w:rsid w:val="00C17CDF"/>
    <w:rsid w:val="00C216D4"/>
    <w:rsid w:val="00C2503D"/>
    <w:rsid w:val="00C31444"/>
    <w:rsid w:val="00C31D27"/>
    <w:rsid w:val="00C3232A"/>
    <w:rsid w:val="00C34567"/>
    <w:rsid w:val="00C35D70"/>
    <w:rsid w:val="00C36638"/>
    <w:rsid w:val="00C50A6C"/>
    <w:rsid w:val="00C5276C"/>
    <w:rsid w:val="00C539CC"/>
    <w:rsid w:val="00C53DF8"/>
    <w:rsid w:val="00C5493C"/>
    <w:rsid w:val="00C60261"/>
    <w:rsid w:val="00C60AA3"/>
    <w:rsid w:val="00C6690B"/>
    <w:rsid w:val="00C66E71"/>
    <w:rsid w:val="00C70B43"/>
    <w:rsid w:val="00C70BFB"/>
    <w:rsid w:val="00C71509"/>
    <w:rsid w:val="00C72F3B"/>
    <w:rsid w:val="00C76DCC"/>
    <w:rsid w:val="00C80C50"/>
    <w:rsid w:val="00C82AAE"/>
    <w:rsid w:val="00C82C13"/>
    <w:rsid w:val="00C8397F"/>
    <w:rsid w:val="00C83AF6"/>
    <w:rsid w:val="00C8621E"/>
    <w:rsid w:val="00C87C14"/>
    <w:rsid w:val="00C90662"/>
    <w:rsid w:val="00C91F1B"/>
    <w:rsid w:val="00C9251F"/>
    <w:rsid w:val="00C93E2D"/>
    <w:rsid w:val="00C9536B"/>
    <w:rsid w:val="00C96DC8"/>
    <w:rsid w:val="00CA026C"/>
    <w:rsid w:val="00CA2662"/>
    <w:rsid w:val="00CA56D0"/>
    <w:rsid w:val="00CA6235"/>
    <w:rsid w:val="00CA6993"/>
    <w:rsid w:val="00CA7FBA"/>
    <w:rsid w:val="00CB6B5F"/>
    <w:rsid w:val="00CC0951"/>
    <w:rsid w:val="00CC1726"/>
    <w:rsid w:val="00CC3260"/>
    <w:rsid w:val="00CC3C90"/>
    <w:rsid w:val="00CC5C09"/>
    <w:rsid w:val="00CC5F91"/>
    <w:rsid w:val="00CC5FFB"/>
    <w:rsid w:val="00CC7CE4"/>
    <w:rsid w:val="00CD027C"/>
    <w:rsid w:val="00CD196D"/>
    <w:rsid w:val="00CD1A06"/>
    <w:rsid w:val="00CD3D35"/>
    <w:rsid w:val="00CD56E2"/>
    <w:rsid w:val="00CE5467"/>
    <w:rsid w:val="00CE7207"/>
    <w:rsid w:val="00CE7B68"/>
    <w:rsid w:val="00CF121D"/>
    <w:rsid w:val="00CF13BA"/>
    <w:rsid w:val="00CF1880"/>
    <w:rsid w:val="00CF2F0E"/>
    <w:rsid w:val="00CF45DF"/>
    <w:rsid w:val="00CF5CCA"/>
    <w:rsid w:val="00CF706F"/>
    <w:rsid w:val="00D01426"/>
    <w:rsid w:val="00D016A8"/>
    <w:rsid w:val="00D041D6"/>
    <w:rsid w:val="00D055CC"/>
    <w:rsid w:val="00D16C07"/>
    <w:rsid w:val="00D16C77"/>
    <w:rsid w:val="00D22B00"/>
    <w:rsid w:val="00D22E73"/>
    <w:rsid w:val="00D300B3"/>
    <w:rsid w:val="00D310C4"/>
    <w:rsid w:val="00D317BB"/>
    <w:rsid w:val="00D31DF7"/>
    <w:rsid w:val="00D325E8"/>
    <w:rsid w:val="00D33D29"/>
    <w:rsid w:val="00D342F8"/>
    <w:rsid w:val="00D37FB1"/>
    <w:rsid w:val="00D40A42"/>
    <w:rsid w:val="00D451D7"/>
    <w:rsid w:val="00D45841"/>
    <w:rsid w:val="00D54421"/>
    <w:rsid w:val="00D555B9"/>
    <w:rsid w:val="00D60DF0"/>
    <w:rsid w:val="00D624AE"/>
    <w:rsid w:val="00D63CC8"/>
    <w:rsid w:val="00D66A71"/>
    <w:rsid w:val="00D727AE"/>
    <w:rsid w:val="00D82089"/>
    <w:rsid w:val="00D8338C"/>
    <w:rsid w:val="00D84921"/>
    <w:rsid w:val="00D87141"/>
    <w:rsid w:val="00D90240"/>
    <w:rsid w:val="00D90EE8"/>
    <w:rsid w:val="00D92177"/>
    <w:rsid w:val="00D955D2"/>
    <w:rsid w:val="00D96F9C"/>
    <w:rsid w:val="00DA09EF"/>
    <w:rsid w:val="00DA1B51"/>
    <w:rsid w:val="00DA768A"/>
    <w:rsid w:val="00DA7AD3"/>
    <w:rsid w:val="00DB1915"/>
    <w:rsid w:val="00DB462F"/>
    <w:rsid w:val="00DB47FF"/>
    <w:rsid w:val="00DC0B11"/>
    <w:rsid w:val="00DC0B4D"/>
    <w:rsid w:val="00DC4BE9"/>
    <w:rsid w:val="00DC570C"/>
    <w:rsid w:val="00DC61FD"/>
    <w:rsid w:val="00DC6F21"/>
    <w:rsid w:val="00DD0150"/>
    <w:rsid w:val="00DD095A"/>
    <w:rsid w:val="00DD0B25"/>
    <w:rsid w:val="00DD1234"/>
    <w:rsid w:val="00DD2D71"/>
    <w:rsid w:val="00DD3100"/>
    <w:rsid w:val="00DD3589"/>
    <w:rsid w:val="00DD5792"/>
    <w:rsid w:val="00DD77D0"/>
    <w:rsid w:val="00DE10EA"/>
    <w:rsid w:val="00DE20D9"/>
    <w:rsid w:val="00DE3C16"/>
    <w:rsid w:val="00DE433A"/>
    <w:rsid w:val="00DE50C0"/>
    <w:rsid w:val="00DE6FB7"/>
    <w:rsid w:val="00DF470D"/>
    <w:rsid w:val="00DF78BF"/>
    <w:rsid w:val="00E00796"/>
    <w:rsid w:val="00E0131D"/>
    <w:rsid w:val="00E021E8"/>
    <w:rsid w:val="00E02F73"/>
    <w:rsid w:val="00E049CA"/>
    <w:rsid w:val="00E067C2"/>
    <w:rsid w:val="00E13FBC"/>
    <w:rsid w:val="00E15A2B"/>
    <w:rsid w:val="00E16115"/>
    <w:rsid w:val="00E16974"/>
    <w:rsid w:val="00E17982"/>
    <w:rsid w:val="00E231CC"/>
    <w:rsid w:val="00E24412"/>
    <w:rsid w:val="00E268B5"/>
    <w:rsid w:val="00E30999"/>
    <w:rsid w:val="00E30A1D"/>
    <w:rsid w:val="00E30FC6"/>
    <w:rsid w:val="00E33C13"/>
    <w:rsid w:val="00E3572E"/>
    <w:rsid w:val="00E42861"/>
    <w:rsid w:val="00E42A0C"/>
    <w:rsid w:val="00E436CC"/>
    <w:rsid w:val="00E438B4"/>
    <w:rsid w:val="00E47C97"/>
    <w:rsid w:val="00E510B5"/>
    <w:rsid w:val="00E6016C"/>
    <w:rsid w:val="00E6030D"/>
    <w:rsid w:val="00E611ED"/>
    <w:rsid w:val="00E61E52"/>
    <w:rsid w:val="00E71748"/>
    <w:rsid w:val="00E801F9"/>
    <w:rsid w:val="00E824CB"/>
    <w:rsid w:val="00E8595C"/>
    <w:rsid w:val="00E9101D"/>
    <w:rsid w:val="00E91C30"/>
    <w:rsid w:val="00E923B5"/>
    <w:rsid w:val="00E966B0"/>
    <w:rsid w:val="00E973DF"/>
    <w:rsid w:val="00EA1BD8"/>
    <w:rsid w:val="00EA1D32"/>
    <w:rsid w:val="00EA201B"/>
    <w:rsid w:val="00EA3436"/>
    <w:rsid w:val="00EA3979"/>
    <w:rsid w:val="00EA4A23"/>
    <w:rsid w:val="00EB6A99"/>
    <w:rsid w:val="00EC1692"/>
    <w:rsid w:val="00EC6033"/>
    <w:rsid w:val="00EC6C1A"/>
    <w:rsid w:val="00EC714C"/>
    <w:rsid w:val="00EC71E5"/>
    <w:rsid w:val="00EC7CCA"/>
    <w:rsid w:val="00ED1014"/>
    <w:rsid w:val="00ED29CA"/>
    <w:rsid w:val="00ED6824"/>
    <w:rsid w:val="00ED7246"/>
    <w:rsid w:val="00EE18EA"/>
    <w:rsid w:val="00EE53C1"/>
    <w:rsid w:val="00EE6DEC"/>
    <w:rsid w:val="00EF123E"/>
    <w:rsid w:val="00EF1CFB"/>
    <w:rsid w:val="00EF31B1"/>
    <w:rsid w:val="00EF4D2F"/>
    <w:rsid w:val="00EF7001"/>
    <w:rsid w:val="00F00A77"/>
    <w:rsid w:val="00F03EA1"/>
    <w:rsid w:val="00F13411"/>
    <w:rsid w:val="00F13949"/>
    <w:rsid w:val="00F17884"/>
    <w:rsid w:val="00F217CA"/>
    <w:rsid w:val="00F2390B"/>
    <w:rsid w:val="00F26DEC"/>
    <w:rsid w:val="00F308ED"/>
    <w:rsid w:val="00F31115"/>
    <w:rsid w:val="00F31EA7"/>
    <w:rsid w:val="00F3341B"/>
    <w:rsid w:val="00F369C2"/>
    <w:rsid w:val="00F41539"/>
    <w:rsid w:val="00F42E7C"/>
    <w:rsid w:val="00F464F5"/>
    <w:rsid w:val="00F51C49"/>
    <w:rsid w:val="00F529E2"/>
    <w:rsid w:val="00F53A3B"/>
    <w:rsid w:val="00F5459C"/>
    <w:rsid w:val="00F55B17"/>
    <w:rsid w:val="00F55F89"/>
    <w:rsid w:val="00F60ECC"/>
    <w:rsid w:val="00F62FD0"/>
    <w:rsid w:val="00F647EB"/>
    <w:rsid w:val="00F64A79"/>
    <w:rsid w:val="00F64FEA"/>
    <w:rsid w:val="00F7289F"/>
    <w:rsid w:val="00F7450A"/>
    <w:rsid w:val="00F766BE"/>
    <w:rsid w:val="00F805E4"/>
    <w:rsid w:val="00F82CAE"/>
    <w:rsid w:val="00F866F5"/>
    <w:rsid w:val="00F8747E"/>
    <w:rsid w:val="00F93980"/>
    <w:rsid w:val="00F94BCB"/>
    <w:rsid w:val="00F9569C"/>
    <w:rsid w:val="00FA25C9"/>
    <w:rsid w:val="00FA2975"/>
    <w:rsid w:val="00FA3E3D"/>
    <w:rsid w:val="00FA41D6"/>
    <w:rsid w:val="00FA67F3"/>
    <w:rsid w:val="00FB0108"/>
    <w:rsid w:val="00FB10F1"/>
    <w:rsid w:val="00FB2625"/>
    <w:rsid w:val="00FB2E5B"/>
    <w:rsid w:val="00FB42FA"/>
    <w:rsid w:val="00FB7A94"/>
    <w:rsid w:val="00FC3CFA"/>
    <w:rsid w:val="00FC650C"/>
    <w:rsid w:val="00FD1CBA"/>
    <w:rsid w:val="00FD3565"/>
    <w:rsid w:val="00FD3B7D"/>
    <w:rsid w:val="00FD410B"/>
    <w:rsid w:val="00FD4398"/>
    <w:rsid w:val="00FD71AC"/>
    <w:rsid w:val="00FD7AEC"/>
    <w:rsid w:val="00FE3FEE"/>
    <w:rsid w:val="00FE5087"/>
    <w:rsid w:val="00FE6798"/>
    <w:rsid w:val="00FF4528"/>
    <w:rsid w:val="00FF4656"/>
    <w:rsid w:val="00FF4679"/>
    <w:rsid w:val="00FF4BB2"/>
    <w:rsid w:val="00FF4D47"/>
    <w:rsid w:val="00FF5F21"/>
    <w:rsid w:val="00FF627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1B9"/>
    <w:pPr>
      <w:widowControl w:val="0"/>
      <w:autoSpaceDE w:val="0"/>
      <w:autoSpaceDN w:val="0"/>
    </w:pPr>
    <w:rPr>
      <w:b/>
      <w:bCs/>
    </w:rPr>
  </w:style>
  <w:style w:type="paragraph" w:styleId="1">
    <w:name w:val="heading 1"/>
    <w:basedOn w:val="a"/>
    <w:next w:val="a"/>
    <w:qFormat/>
    <w:rsid w:val="005D407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AD3615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qFormat/>
    <w:rsid w:val="00AD3615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401B9"/>
  </w:style>
  <w:style w:type="paragraph" w:styleId="a4">
    <w:name w:val="Balloon Text"/>
    <w:basedOn w:val="a"/>
    <w:semiHidden/>
    <w:rsid w:val="001401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qFormat/>
    <w:rsid w:val="001401B9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6">
    <w:name w:val="Body Text"/>
    <w:basedOn w:val="a"/>
    <w:rsid w:val="001401B9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table" w:styleId="a7">
    <w:name w:val="Table Grid"/>
    <w:basedOn w:val="a1"/>
    <w:rsid w:val="0068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F1B3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F7450A"/>
    <w:rPr>
      <w:color w:val="008000"/>
      <w:sz w:val="20"/>
      <w:szCs w:val="20"/>
      <w:u w:val="single"/>
    </w:rPr>
  </w:style>
  <w:style w:type="paragraph" w:styleId="aa">
    <w:name w:val="Body Text Indent"/>
    <w:basedOn w:val="a"/>
    <w:rsid w:val="00352453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paragraph" w:customStyle="1" w:styleId="ab">
    <w:name w:val="Текст (лев. подпись)"/>
    <w:basedOn w:val="a"/>
    <w:next w:val="a"/>
    <w:rsid w:val="005D4079"/>
    <w:pPr>
      <w:adjustRightInd w:val="0"/>
    </w:pPr>
    <w:rPr>
      <w:rFonts w:ascii="Arial" w:hAnsi="Arial" w:cs="Arial"/>
      <w:b w:val="0"/>
      <w:bCs w:val="0"/>
    </w:rPr>
  </w:style>
  <w:style w:type="paragraph" w:customStyle="1" w:styleId="ac">
    <w:name w:val="Текст (прав. подпись)"/>
    <w:basedOn w:val="a"/>
    <w:next w:val="a"/>
    <w:rsid w:val="005D4079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9C0B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1 Знак"/>
    <w:basedOn w:val="a"/>
    <w:rsid w:val="00703EB8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d">
    <w:name w:val="Заголовок статьи"/>
    <w:basedOn w:val="a"/>
    <w:next w:val="a"/>
    <w:rsid w:val="00A131DA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A131DA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e">
    <w:name w:val="header"/>
    <w:basedOn w:val="a"/>
    <w:rsid w:val="006421E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421ED"/>
  </w:style>
  <w:style w:type="paragraph" w:styleId="af0">
    <w:name w:val="footer"/>
    <w:basedOn w:val="a"/>
    <w:rsid w:val="006421ED"/>
    <w:pPr>
      <w:tabs>
        <w:tab w:val="center" w:pos="4677"/>
        <w:tab w:val="right" w:pos="9355"/>
      </w:tabs>
    </w:pPr>
  </w:style>
  <w:style w:type="paragraph" w:styleId="af1">
    <w:name w:val="Plain Text"/>
    <w:basedOn w:val="a"/>
    <w:rsid w:val="00B42F7B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paragraph" w:customStyle="1" w:styleId="ConsPlusNormal">
    <w:name w:val="ConsPlusNormal"/>
    <w:rsid w:val="003618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Основной текст_"/>
    <w:basedOn w:val="a0"/>
    <w:link w:val="5"/>
    <w:rsid w:val="000D3AE9"/>
    <w:rPr>
      <w:spacing w:val="3"/>
      <w:shd w:val="clear" w:color="auto" w:fill="FFFFFF"/>
    </w:rPr>
  </w:style>
  <w:style w:type="character" w:customStyle="1" w:styleId="12">
    <w:name w:val="Основной текст1"/>
    <w:basedOn w:val="af2"/>
    <w:rsid w:val="000D3AE9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0D3AE9"/>
    <w:pPr>
      <w:shd w:val="clear" w:color="auto" w:fill="FFFFFF"/>
      <w:autoSpaceDE/>
      <w:autoSpaceDN/>
      <w:spacing w:before="240" w:after="420" w:line="0" w:lineRule="atLeast"/>
      <w:jc w:val="both"/>
    </w:pPr>
    <w:rPr>
      <w:b w:val="0"/>
      <w:bCs w:val="0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Торги</cp:lastModifiedBy>
  <cp:revision>7</cp:revision>
  <cp:lastPrinted>2020-05-12T07:09:00Z</cp:lastPrinted>
  <dcterms:created xsi:type="dcterms:W3CDTF">2020-05-08T09:17:00Z</dcterms:created>
  <dcterms:modified xsi:type="dcterms:W3CDTF">2020-05-12T07:26:00Z</dcterms:modified>
</cp:coreProperties>
</file>